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3EA5" w:rsidTr="003D497B">
        <w:tc>
          <w:tcPr>
            <w:tcW w:w="4785" w:type="dxa"/>
          </w:tcPr>
          <w:p w:rsidR="00533EA5" w:rsidRPr="00533EA5" w:rsidRDefault="005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3EA5" w:rsidRDefault="00533EA5" w:rsidP="007B49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B49DF" w:rsidRDefault="007C56F6" w:rsidP="0092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5" name="Рисунок 5" descr="C:\Documents and Settings\Секретар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кретар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F6" w:rsidRPr="00924E77" w:rsidRDefault="007C56F6" w:rsidP="00924E77">
      <w:pPr>
        <w:rPr>
          <w:rFonts w:ascii="Times New Roman" w:hAnsi="Times New Roman" w:cs="Times New Roman"/>
          <w:sz w:val="24"/>
          <w:szCs w:val="24"/>
        </w:rPr>
      </w:pPr>
    </w:p>
    <w:p w:rsidR="003D4EAD" w:rsidRPr="007B49DF" w:rsidRDefault="00924E77" w:rsidP="00924E7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sz w:val="28"/>
          <w:szCs w:val="28"/>
        </w:rPr>
        <w:lastRenderedPageBreak/>
        <w:t>Продолжительность каникул в течение учебного года</w:t>
      </w:r>
    </w:p>
    <w:tbl>
      <w:tblPr>
        <w:tblStyle w:val="a3"/>
        <w:tblW w:w="0" w:type="auto"/>
        <w:tblInd w:w="1080" w:type="dxa"/>
        <w:tblLook w:val="04A0"/>
      </w:tblPr>
      <w:tblGrid>
        <w:gridCol w:w="1863"/>
        <w:gridCol w:w="2937"/>
        <w:gridCol w:w="2401"/>
        <w:gridCol w:w="2401"/>
      </w:tblGrid>
      <w:tr w:rsidR="00924E77" w:rsidTr="00373689">
        <w:trPr>
          <w:trHeight w:val="151"/>
        </w:trPr>
        <w:tc>
          <w:tcPr>
            <w:tcW w:w="1863" w:type="dxa"/>
            <w:vMerge w:val="restart"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2"/>
          </w:tcPr>
          <w:p w:rsidR="00924E77" w:rsidRDefault="00924E77" w:rsidP="00C071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vMerge w:val="restart"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днях</w:t>
            </w:r>
          </w:p>
        </w:tc>
      </w:tr>
      <w:tr w:rsidR="00924E77" w:rsidTr="00373689">
        <w:trPr>
          <w:trHeight w:val="117"/>
        </w:trPr>
        <w:tc>
          <w:tcPr>
            <w:tcW w:w="1863" w:type="dxa"/>
            <w:vMerge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24E77" w:rsidRDefault="00924E77" w:rsidP="00924E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401" w:type="dxa"/>
          </w:tcPr>
          <w:p w:rsidR="00924E77" w:rsidRDefault="00924E77" w:rsidP="00924E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401" w:type="dxa"/>
            <w:vMerge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77" w:rsidTr="00373689">
        <w:tc>
          <w:tcPr>
            <w:tcW w:w="1863" w:type="dxa"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937" w:type="dxa"/>
          </w:tcPr>
          <w:p w:rsidR="00924E77" w:rsidRDefault="00924E77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05.10.2013,</w:t>
            </w:r>
            <w:r w:rsidRPr="007E54C5">
              <w:rPr>
                <w:rFonts w:ascii="Times New Roman" w:hAnsi="Times New Roman" w:cs="Times New Roman"/>
                <w:sz w:val="24"/>
                <w:szCs w:val="24"/>
              </w:rPr>
              <w:t>04.11 13</w:t>
            </w:r>
          </w:p>
        </w:tc>
        <w:tc>
          <w:tcPr>
            <w:tcW w:w="2401" w:type="dxa"/>
          </w:tcPr>
          <w:p w:rsidR="00924E77" w:rsidRDefault="00924E77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C5">
              <w:rPr>
                <w:rFonts w:ascii="Times New Roman" w:hAnsi="Times New Roman" w:cs="Times New Roman"/>
                <w:sz w:val="24"/>
                <w:szCs w:val="24"/>
              </w:rPr>
              <w:t>10.11. 13</w:t>
            </w:r>
          </w:p>
        </w:tc>
        <w:tc>
          <w:tcPr>
            <w:tcW w:w="2401" w:type="dxa"/>
          </w:tcPr>
          <w:p w:rsidR="00924E77" w:rsidRDefault="00924E77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4C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24E77" w:rsidTr="00373689">
        <w:tc>
          <w:tcPr>
            <w:tcW w:w="1863" w:type="dxa"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937" w:type="dxa"/>
          </w:tcPr>
          <w:p w:rsidR="00924E77" w:rsidRDefault="00E12814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4E77" w:rsidRPr="007E54C5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401" w:type="dxa"/>
          </w:tcPr>
          <w:p w:rsidR="00924E77" w:rsidRDefault="00E12814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4E77" w:rsidRPr="007E54C5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2401" w:type="dxa"/>
          </w:tcPr>
          <w:p w:rsidR="00924E77" w:rsidRDefault="00924E77" w:rsidP="00E128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4C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24E77" w:rsidTr="00373689">
        <w:tc>
          <w:tcPr>
            <w:tcW w:w="1863" w:type="dxa"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937" w:type="dxa"/>
          </w:tcPr>
          <w:p w:rsidR="00924E77" w:rsidRDefault="00924E77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</w:tc>
        <w:tc>
          <w:tcPr>
            <w:tcW w:w="2401" w:type="dxa"/>
          </w:tcPr>
          <w:p w:rsidR="00924E77" w:rsidRDefault="00924E77" w:rsidP="00E128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1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401" w:type="dxa"/>
          </w:tcPr>
          <w:p w:rsidR="00924E77" w:rsidRDefault="00E12814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E7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24E77" w:rsidTr="00373689">
        <w:tc>
          <w:tcPr>
            <w:tcW w:w="1863" w:type="dxa"/>
          </w:tcPr>
          <w:p w:rsidR="00924E77" w:rsidRDefault="00924E77" w:rsidP="00C071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937" w:type="dxa"/>
          </w:tcPr>
          <w:p w:rsidR="00924E77" w:rsidRDefault="00373689" w:rsidP="003736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01.06.14</w:t>
            </w:r>
          </w:p>
        </w:tc>
        <w:tc>
          <w:tcPr>
            <w:tcW w:w="2401" w:type="dxa"/>
          </w:tcPr>
          <w:p w:rsidR="00924E77" w:rsidRDefault="00373689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31.08.14</w:t>
            </w:r>
          </w:p>
        </w:tc>
        <w:tc>
          <w:tcPr>
            <w:tcW w:w="2401" w:type="dxa"/>
          </w:tcPr>
          <w:p w:rsidR="00924E77" w:rsidRDefault="00373689" w:rsidP="0092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</w:tbl>
    <w:p w:rsidR="00373689" w:rsidRDefault="00373689" w:rsidP="0037368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3689" w:rsidRPr="007B49DF" w:rsidRDefault="00373689" w:rsidP="003736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sz w:val="28"/>
          <w:szCs w:val="28"/>
        </w:rPr>
        <w:t xml:space="preserve">Для обучающихся 1-х классов устанавливаются дополнительные  недельные каникулы с 10.02.14 по 16.02.14 </w:t>
      </w:r>
    </w:p>
    <w:p w:rsidR="00373689" w:rsidRPr="007B49DF" w:rsidRDefault="00373689" w:rsidP="003736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уроков   </w:t>
      </w:r>
    </w:p>
    <w:p w:rsidR="00D75A0F" w:rsidRPr="007B49DF" w:rsidRDefault="00D75A0F" w:rsidP="0037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sz w:val="28"/>
          <w:szCs w:val="28"/>
        </w:rPr>
        <w:t xml:space="preserve">1 класс   –  1 полугодие 35 минут, </w:t>
      </w:r>
    </w:p>
    <w:p w:rsidR="00924E77" w:rsidRPr="007B49DF" w:rsidRDefault="00D75A0F" w:rsidP="0037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sz w:val="28"/>
          <w:szCs w:val="28"/>
        </w:rPr>
        <w:t xml:space="preserve">                   2 полугодие - 45 минут</w:t>
      </w:r>
    </w:p>
    <w:p w:rsidR="00D75A0F" w:rsidRPr="007B49DF" w:rsidRDefault="00D75A0F" w:rsidP="0037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sz w:val="28"/>
          <w:szCs w:val="28"/>
        </w:rPr>
        <w:t>2-11 классы - 45 минут</w:t>
      </w:r>
    </w:p>
    <w:p w:rsidR="00D75A0F" w:rsidRPr="007B49DF" w:rsidRDefault="00D75A0F" w:rsidP="00373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5A0F" w:rsidRPr="007B49DF" w:rsidRDefault="00D75A0F" w:rsidP="00D75A0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DF">
        <w:rPr>
          <w:rFonts w:ascii="Times New Roman" w:hAnsi="Times New Roman" w:cs="Times New Roman"/>
          <w:b/>
          <w:sz w:val="28"/>
          <w:szCs w:val="28"/>
        </w:rPr>
        <w:t>Продолжительность перемен</w:t>
      </w:r>
    </w:p>
    <w:tbl>
      <w:tblPr>
        <w:tblStyle w:val="a3"/>
        <w:tblW w:w="0" w:type="auto"/>
        <w:tblInd w:w="720" w:type="dxa"/>
        <w:tblLook w:val="04A0"/>
      </w:tblPr>
      <w:tblGrid>
        <w:gridCol w:w="5002"/>
        <w:gridCol w:w="4960"/>
      </w:tblGrid>
      <w:tr w:rsidR="00D75A0F" w:rsidTr="00D75A0F">
        <w:tc>
          <w:tcPr>
            <w:tcW w:w="5341" w:type="dxa"/>
          </w:tcPr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5341" w:type="dxa"/>
          </w:tcPr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 классы</w:t>
            </w:r>
          </w:p>
        </w:tc>
      </w:tr>
      <w:tr w:rsidR="00D75A0F" w:rsidTr="00D75A0F">
        <w:tc>
          <w:tcPr>
            <w:tcW w:w="5341" w:type="dxa"/>
          </w:tcPr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мин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40 мин.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мин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0F" w:rsidRP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 w:rsidR="00BF0A7E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 w:rsidR="00BF0A7E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 w:rsidR="00BF0A7E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 w:rsidR="00BF0A7E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A0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 w:rsidR="00BF0A7E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</w:t>
            </w:r>
          </w:p>
          <w:p w:rsidR="00BF0A7E" w:rsidRDefault="00BF0A7E" w:rsidP="00D75A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 – 10 минут</w:t>
            </w:r>
          </w:p>
          <w:p w:rsidR="00D75A0F" w:rsidRDefault="00D75A0F" w:rsidP="00D75A0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A0F" w:rsidRPr="00D75A0F" w:rsidRDefault="00D75A0F" w:rsidP="00D75A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54C5" w:rsidRPr="007B49DF" w:rsidRDefault="007E54C5" w:rsidP="00BF0A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9DF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705BF9" w:rsidRPr="007B49DF" w:rsidRDefault="00705BF9" w:rsidP="00705BF9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21057" w:rsidRPr="007B49DF" w:rsidRDefault="007B49DF" w:rsidP="007E54C5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02F4" w:rsidRPr="007B49DF">
        <w:rPr>
          <w:rFonts w:ascii="Times New Roman" w:hAnsi="Times New Roman" w:cs="Times New Roman"/>
          <w:b/>
          <w:sz w:val="24"/>
          <w:szCs w:val="24"/>
        </w:rPr>
        <w:t>Для 2-11 классов</w:t>
      </w:r>
      <w:r w:rsidR="00021057" w:rsidRPr="007B4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для 1 класса на </w:t>
      </w:r>
      <w:r w:rsidR="00021057" w:rsidRPr="007B49D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021057" w:rsidRPr="007B49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1057" w:rsidRPr="007B49D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021057" w:rsidRPr="007B49DF">
        <w:rPr>
          <w:rFonts w:ascii="Times New Roman" w:hAnsi="Times New Roman" w:cs="Times New Roman"/>
          <w:b/>
          <w:sz w:val="24"/>
          <w:szCs w:val="24"/>
        </w:rPr>
        <w:t xml:space="preserve"> 2013г.</w:t>
      </w:r>
    </w:p>
    <w:tbl>
      <w:tblPr>
        <w:tblStyle w:val="a3"/>
        <w:tblW w:w="9270" w:type="dxa"/>
        <w:tblInd w:w="605" w:type="dxa"/>
        <w:tblLook w:val="04A0"/>
      </w:tblPr>
      <w:tblGrid>
        <w:gridCol w:w="980"/>
        <w:gridCol w:w="1270"/>
        <w:gridCol w:w="1773"/>
        <w:gridCol w:w="1164"/>
        <w:gridCol w:w="980"/>
        <w:gridCol w:w="1329"/>
        <w:gridCol w:w="1774"/>
      </w:tblGrid>
      <w:tr w:rsidR="007B49DF" w:rsidTr="007B49DF">
        <w:trPr>
          <w:trHeight w:val="281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64" w:type="dxa"/>
            <w:vMerge w:val="restart"/>
            <w:tcBorders>
              <w:top w:val="nil"/>
              <w:right w:val="single" w:sz="4" w:space="0" w:color="auto"/>
            </w:tcBorders>
          </w:tcPr>
          <w:p w:rsidR="007B49DF" w:rsidRDefault="007B49DF" w:rsidP="007B49D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9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74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7B49DF" w:rsidTr="007B49DF">
        <w:trPr>
          <w:trHeight w:val="281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74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7B49DF" w:rsidTr="007B49DF">
        <w:trPr>
          <w:trHeight w:val="281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774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7B49DF" w:rsidTr="007B49DF">
        <w:trPr>
          <w:trHeight w:val="281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7B49DF" w:rsidRDefault="007B49DF" w:rsidP="00BF0A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74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7B49DF" w:rsidTr="007B49DF">
        <w:trPr>
          <w:trHeight w:val="281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7B49DF" w:rsidRDefault="007B49DF" w:rsidP="008B0D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74" w:type="dxa"/>
          </w:tcPr>
          <w:p w:rsidR="007B49DF" w:rsidRDefault="007B49DF" w:rsidP="00BF0A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B49DF" w:rsidTr="007B49DF">
        <w:trPr>
          <w:gridAfter w:val="1"/>
          <w:wAfter w:w="1774" w:type="dxa"/>
          <w:trHeight w:val="281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164" w:type="dxa"/>
            <w:vMerge/>
            <w:tcBorders>
              <w:right w:val="nil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 w:val="restart"/>
            <w:tcBorders>
              <w:left w:val="nil"/>
              <w:right w:val="nil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DF" w:rsidTr="007B49DF">
        <w:trPr>
          <w:gridAfter w:val="1"/>
          <w:wAfter w:w="1774" w:type="dxa"/>
          <w:trHeight w:val="281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64" w:type="dxa"/>
            <w:vMerge/>
            <w:tcBorders>
              <w:right w:val="nil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left w:val="nil"/>
              <w:right w:val="nil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DF" w:rsidTr="007B49DF">
        <w:trPr>
          <w:gridAfter w:val="1"/>
          <w:wAfter w:w="1774" w:type="dxa"/>
          <w:trHeight w:val="296"/>
        </w:trPr>
        <w:tc>
          <w:tcPr>
            <w:tcW w:w="98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773" w:type="dxa"/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64" w:type="dxa"/>
            <w:vMerge/>
            <w:tcBorders>
              <w:bottom w:val="nil"/>
              <w:right w:val="nil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B49DF" w:rsidRDefault="007B49DF" w:rsidP="007E54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C5" w:rsidRDefault="007E54C5" w:rsidP="003D497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B0D0B" w:rsidRDefault="008B0D0B" w:rsidP="003D497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B0D0B" w:rsidRPr="007B49DF" w:rsidRDefault="008B0D0B" w:rsidP="008B0D0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DF">
        <w:rPr>
          <w:rFonts w:ascii="Times New Roman" w:hAnsi="Times New Roman" w:cs="Times New Roman"/>
          <w:b/>
          <w:sz w:val="28"/>
          <w:szCs w:val="28"/>
        </w:rPr>
        <w:t>Проведение промежуточной аттестации в переводных классах</w:t>
      </w:r>
    </w:p>
    <w:p w:rsidR="008B0D0B" w:rsidRPr="007B49DF" w:rsidRDefault="008B0D0B" w:rsidP="008B0D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(во 2-8, 10-х классах) в форме итоговых контрольных работ проводится с 12 по 26 мая 2014 года без прекращения общеобразовательного процесса.</w:t>
      </w:r>
    </w:p>
    <w:p w:rsidR="008B0D0B" w:rsidRPr="007B49DF" w:rsidRDefault="008B0D0B" w:rsidP="008B0D0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DF">
        <w:rPr>
          <w:rFonts w:ascii="Times New Roman" w:hAnsi="Times New Roman" w:cs="Times New Roman"/>
          <w:b/>
          <w:sz w:val="28"/>
          <w:szCs w:val="28"/>
        </w:rPr>
        <w:t>Проведение государственной (итоговой) аттестации в 9, 11 классах</w:t>
      </w:r>
    </w:p>
    <w:p w:rsidR="008B0D0B" w:rsidRPr="007B49DF" w:rsidRDefault="007B49DF" w:rsidP="008B0D0B">
      <w:pPr>
        <w:pStyle w:val="a4"/>
        <w:rPr>
          <w:rFonts w:ascii="Times New Roman" w:hAnsi="Times New Roman" w:cs="Times New Roman"/>
          <w:sz w:val="28"/>
          <w:szCs w:val="28"/>
        </w:rPr>
      </w:pPr>
      <w:r w:rsidRPr="007B49DF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7B49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49DF">
        <w:rPr>
          <w:rFonts w:ascii="Times New Roman" w:hAnsi="Times New Roman" w:cs="Times New Roman"/>
          <w:sz w:val="28"/>
          <w:szCs w:val="28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7B49DF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7B49DF">
        <w:rPr>
          <w:rFonts w:ascii="Times New Roman" w:hAnsi="Times New Roman" w:cs="Times New Roman"/>
          <w:sz w:val="28"/>
          <w:szCs w:val="28"/>
        </w:rPr>
        <w:t>)</w:t>
      </w:r>
    </w:p>
    <w:sectPr w:rsidR="008B0D0B" w:rsidRPr="007B49DF" w:rsidSect="0075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713"/>
    <w:multiLevelType w:val="hybridMultilevel"/>
    <w:tmpl w:val="2B6A0F30"/>
    <w:lvl w:ilvl="0" w:tplc="270A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0AE9"/>
    <w:multiLevelType w:val="hybridMultilevel"/>
    <w:tmpl w:val="7C10F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44D34"/>
    <w:multiLevelType w:val="hybridMultilevel"/>
    <w:tmpl w:val="25DA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3078"/>
    <w:multiLevelType w:val="hybridMultilevel"/>
    <w:tmpl w:val="621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3177"/>
    <w:multiLevelType w:val="hybridMultilevel"/>
    <w:tmpl w:val="AED6E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A4A3F"/>
    <w:multiLevelType w:val="hybridMultilevel"/>
    <w:tmpl w:val="2B888C04"/>
    <w:lvl w:ilvl="0" w:tplc="2208E3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4550B1"/>
    <w:multiLevelType w:val="hybridMultilevel"/>
    <w:tmpl w:val="A62A4322"/>
    <w:lvl w:ilvl="0" w:tplc="D4E28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B92262"/>
    <w:multiLevelType w:val="hybridMultilevel"/>
    <w:tmpl w:val="8FBE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63EAF"/>
    <w:multiLevelType w:val="hybridMultilevel"/>
    <w:tmpl w:val="0FA20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B4FCC"/>
    <w:multiLevelType w:val="hybridMultilevel"/>
    <w:tmpl w:val="F454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3D0"/>
    <w:multiLevelType w:val="hybridMultilevel"/>
    <w:tmpl w:val="AF54D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A5"/>
    <w:rsid w:val="00021057"/>
    <w:rsid w:val="000663B6"/>
    <w:rsid w:val="00205DBB"/>
    <w:rsid w:val="002B3838"/>
    <w:rsid w:val="00331EE2"/>
    <w:rsid w:val="00336B15"/>
    <w:rsid w:val="00373689"/>
    <w:rsid w:val="003D497B"/>
    <w:rsid w:val="003D4EAD"/>
    <w:rsid w:val="00435CF5"/>
    <w:rsid w:val="00533EA5"/>
    <w:rsid w:val="00631250"/>
    <w:rsid w:val="006F4EB7"/>
    <w:rsid w:val="00705BF9"/>
    <w:rsid w:val="007102F4"/>
    <w:rsid w:val="00756878"/>
    <w:rsid w:val="0077272F"/>
    <w:rsid w:val="007B49DF"/>
    <w:rsid w:val="007C56F6"/>
    <w:rsid w:val="007E54C5"/>
    <w:rsid w:val="00800359"/>
    <w:rsid w:val="00864908"/>
    <w:rsid w:val="008B0D0B"/>
    <w:rsid w:val="00924E77"/>
    <w:rsid w:val="0093188E"/>
    <w:rsid w:val="009E0FEF"/>
    <w:rsid w:val="00A91BC2"/>
    <w:rsid w:val="00BC53C6"/>
    <w:rsid w:val="00BF0A7E"/>
    <w:rsid w:val="00C90B76"/>
    <w:rsid w:val="00CA28B7"/>
    <w:rsid w:val="00D75A0F"/>
    <w:rsid w:val="00E12814"/>
    <w:rsid w:val="00E559EE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E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549EF371FFFB479327D4EAE52FF58F" ma:contentTypeVersion="0" ma:contentTypeDescription="Создание документа." ma:contentTypeScope="" ma:versionID="4eeee8b8800884e722468ad43b36b6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576568-2173-4D42-9454-B22D38D349E0}"/>
</file>

<file path=customXml/itemProps2.xml><?xml version="1.0" encoding="utf-8"?>
<ds:datastoreItem xmlns:ds="http://schemas.openxmlformats.org/officeDocument/2006/customXml" ds:itemID="{4D3B9C20-C37B-4567-8239-DDD27D060337}"/>
</file>

<file path=customXml/itemProps3.xml><?xml version="1.0" encoding="utf-8"?>
<ds:datastoreItem xmlns:ds="http://schemas.openxmlformats.org/officeDocument/2006/customXml" ds:itemID="{CF34C808-41D4-449A-8EF1-05FB35E94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Иванов Юрий Валентинович</cp:lastModifiedBy>
  <cp:revision>10</cp:revision>
  <cp:lastPrinted>2013-10-25T09:01:00Z</cp:lastPrinted>
  <dcterms:created xsi:type="dcterms:W3CDTF">2013-09-24T10:02:00Z</dcterms:created>
  <dcterms:modified xsi:type="dcterms:W3CDTF">2014-03-07T07:08:00Z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0x01010064549EF371FFFB479327D4EAE52FF58F</vt:lpwstr>
  </property>
</Properties>
</file>