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96" w:rsidRPr="00575596" w:rsidRDefault="0058708A" w:rsidP="00587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Утверждаю: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Директор школы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     Маркова Л.В.                                                                      </w:t>
      </w:r>
      <w:r w:rsidR="00575596" w:rsidRPr="00575596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575596" w:rsidRPr="005755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575596" w:rsidRPr="00575596">
        <w:rPr>
          <w:rFonts w:ascii="Times New Roman" w:hAnsi="Times New Roman" w:cs="Times New Roman"/>
        </w:rPr>
        <w:br/>
      </w:r>
    </w:p>
    <w:p w:rsidR="00575596" w:rsidRPr="0058708A" w:rsidRDefault="00575596" w:rsidP="00575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96">
        <w:rPr>
          <w:rFonts w:ascii="Times New Roman" w:hAnsi="Times New Roman" w:cs="Times New Roman"/>
        </w:rPr>
        <w:t xml:space="preserve">  </w:t>
      </w:r>
      <w:r w:rsidR="0058708A">
        <w:rPr>
          <w:rFonts w:ascii="Times New Roman" w:hAnsi="Times New Roman" w:cs="Times New Roman"/>
        </w:rPr>
        <w:t xml:space="preserve">                 </w:t>
      </w:r>
      <w:r w:rsidRPr="00575596">
        <w:rPr>
          <w:rFonts w:ascii="Times New Roman" w:hAnsi="Times New Roman" w:cs="Times New Roman"/>
        </w:rPr>
        <w:t xml:space="preserve"> </w:t>
      </w:r>
      <w:r w:rsidRPr="0058708A">
        <w:rPr>
          <w:rFonts w:ascii="Times New Roman" w:hAnsi="Times New Roman" w:cs="Times New Roman"/>
          <w:b/>
          <w:sz w:val="28"/>
          <w:szCs w:val="28"/>
        </w:rPr>
        <w:t>РАСПИСАНИЕ КРУЖКОВ</w:t>
      </w:r>
    </w:p>
    <w:p w:rsidR="00575596" w:rsidRPr="00575596" w:rsidRDefault="0058708A" w:rsidP="005755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75596" w:rsidRPr="0058708A">
        <w:rPr>
          <w:rFonts w:ascii="Times New Roman" w:hAnsi="Times New Roman" w:cs="Times New Roman"/>
          <w:b/>
          <w:sz w:val="28"/>
          <w:szCs w:val="28"/>
        </w:rPr>
        <w:t xml:space="preserve">МБОУ « КУАНПАМАШСКАЯ ООШ» на 2012/2013 </w:t>
      </w:r>
      <w:proofErr w:type="spellStart"/>
      <w:r w:rsidR="00575596" w:rsidRPr="0058708A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575596" w:rsidRPr="0058708A">
        <w:rPr>
          <w:rFonts w:ascii="Times New Roman" w:hAnsi="Times New Roman" w:cs="Times New Roman"/>
          <w:b/>
          <w:sz w:val="28"/>
          <w:szCs w:val="28"/>
        </w:rPr>
        <w:t>.</w:t>
      </w:r>
      <w:r w:rsidR="00575596" w:rsidRPr="00575596">
        <w:rPr>
          <w:rFonts w:ascii="Times New Roman" w:hAnsi="Times New Roman" w:cs="Times New Roman"/>
        </w:rPr>
        <w:br/>
      </w:r>
    </w:p>
    <w:tbl>
      <w:tblPr>
        <w:tblStyle w:val="a3"/>
        <w:tblW w:w="10064" w:type="dxa"/>
        <w:tblInd w:w="250" w:type="dxa"/>
        <w:tblLook w:val="04A0"/>
      </w:tblPr>
      <w:tblGrid>
        <w:gridCol w:w="2835"/>
        <w:gridCol w:w="2552"/>
        <w:gridCol w:w="1417"/>
        <w:gridCol w:w="3260"/>
      </w:tblGrid>
      <w:tr w:rsidR="00575596" w:rsidRPr="00575596" w:rsidTr="0058708A">
        <w:trPr>
          <w:trHeight w:val="416"/>
        </w:trPr>
        <w:tc>
          <w:tcPr>
            <w:tcW w:w="2835" w:type="dxa"/>
            <w:tcBorders>
              <w:right w:val="single" w:sz="4" w:space="0" w:color="auto"/>
              <w:tr2bl w:val="single" w:sz="4" w:space="0" w:color="auto"/>
            </w:tcBorders>
          </w:tcPr>
          <w:p w:rsidR="00575596" w:rsidRPr="0058708A" w:rsidRDefault="0057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  <w:p w:rsidR="00575596" w:rsidRPr="0058708A" w:rsidRDefault="0057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596" w:rsidRPr="0058708A" w:rsidRDefault="0057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596" w:rsidRPr="0058708A" w:rsidRDefault="00575596" w:rsidP="0057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5596" w:rsidRPr="0058708A" w:rsidRDefault="00575596" w:rsidP="0057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Название  кружка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708A" w:rsidRDefault="0058708A" w:rsidP="0057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596" w:rsidRPr="0058708A" w:rsidRDefault="00575596" w:rsidP="0057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575596" w:rsidRPr="0058708A" w:rsidRDefault="0057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58708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575596" w:rsidTr="0058708A">
        <w:trPr>
          <w:trHeight w:val="112"/>
        </w:trPr>
        <w:tc>
          <w:tcPr>
            <w:tcW w:w="2835" w:type="dxa"/>
            <w:tcBorders>
              <w:right w:val="single" w:sz="4" w:space="0" w:color="auto"/>
            </w:tcBorders>
          </w:tcPr>
          <w:p w:rsidR="00575596" w:rsidRPr="0058708A" w:rsidRDefault="0057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75596" w:rsidRPr="0058708A" w:rsidRDefault="0057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5596" w:rsidRPr="0058708A" w:rsidRDefault="0057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«Разноцветная палитра»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596" w:rsidRPr="0058708A" w:rsidRDefault="00575596" w:rsidP="0057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260" w:type="dxa"/>
          </w:tcPr>
          <w:p w:rsidR="00575596" w:rsidRPr="0058708A" w:rsidRDefault="0057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Орлова Раиса Ивановна</w:t>
            </w:r>
          </w:p>
        </w:tc>
      </w:tr>
      <w:tr w:rsidR="00575596" w:rsidTr="0058708A">
        <w:trPr>
          <w:trHeight w:val="112"/>
        </w:trPr>
        <w:tc>
          <w:tcPr>
            <w:tcW w:w="2835" w:type="dxa"/>
            <w:tcBorders>
              <w:right w:val="single" w:sz="4" w:space="0" w:color="auto"/>
            </w:tcBorders>
          </w:tcPr>
          <w:p w:rsidR="00575596" w:rsidRPr="0058708A" w:rsidRDefault="0057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5596" w:rsidRPr="0058708A" w:rsidRDefault="0057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«Художник и природа»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596" w:rsidRPr="0058708A" w:rsidRDefault="00575596" w:rsidP="0057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 xml:space="preserve">6-9 </w:t>
            </w:r>
          </w:p>
        </w:tc>
        <w:tc>
          <w:tcPr>
            <w:tcW w:w="3260" w:type="dxa"/>
          </w:tcPr>
          <w:p w:rsidR="00575596" w:rsidRPr="0058708A" w:rsidRDefault="0057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58708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Юрьевна</w:t>
            </w:r>
          </w:p>
        </w:tc>
      </w:tr>
      <w:tr w:rsidR="00575596" w:rsidTr="0058708A">
        <w:trPr>
          <w:trHeight w:val="112"/>
        </w:trPr>
        <w:tc>
          <w:tcPr>
            <w:tcW w:w="2835" w:type="dxa"/>
            <w:tcBorders>
              <w:right w:val="single" w:sz="4" w:space="0" w:color="auto"/>
            </w:tcBorders>
          </w:tcPr>
          <w:p w:rsidR="00575596" w:rsidRPr="0058708A" w:rsidRDefault="0057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5596" w:rsidRPr="0058708A" w:rsidRDefault="0057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«Народные игры»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5596" w:rsidRPr="0058708A" w:rsidRDefault="00575596" w:rsidP="0057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260" w:type="dxa"/>
          </w:tcPr>
          <w:p w:rsidR="00575596" w:rsidRPr="0058708A" w:rsidRDefault="0057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 xml:space="preserve">Новиков Виктор </w:t>
            </w:r>
            <w:proofErr w:type="spellStart"/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Арсентьевич</w:t>
            </w:r>
            <w:proofErr w:type="spellEnd"/>
          </w:p>
        </w:tc>
      </w:tr>
      <w:tr w:rsidR="0058708A" w:rsidTr="0058708A">
        <w:trPr>
          <w:trHeight w:val="112"/>
        </w:trPr>
        <w:tc>
          <w:tcPr>
            <w:tcW w:w="2835" w:type="dxa"/>
            <w:tcBorders>
              <w:right w:val="single" w:sz="4" w:space="0" w:color="auto"/>
            </w:tcBorders>
          </w:tcPr>
          <w:p w:rsidR="0058708A" w:rsidRPr="0058708A" w:rsidRDefault="0058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8708A" w:rsidRPr="0058708A" w:rsidRDefault="0058708A" w:rsidP="00F9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«Английский с удовольствием»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708A" w:rsidRPr="0058708A" w:rsidRDefault="0058708A" w:rsidP="00F9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260" w:type="dxa"/>
          </w:tcPr>
          <w:p w:rsidR="0058708A" w:rsidRPr="0058708A" w:rsidRDefault="0058708A" w:rsidP="00F9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Соловьёва Нина Александровна</w:t>
            </w:r>
          </w:p>
        </w:tc>
      </w:tr>
      <w:tr w:rsidR="0058708A" w:rsidTr="0058708A">
        <w:trPr>
          <w:trHeight w:val="112"/>
        </w:trPr>
        <w:tc>
          <w:tcPr>
            <w:tcW w:w="2835" w:type="dxa"/>
            <w:tcBorders>
              <w:right w:val="single" w:sz="4" w:space="0" w:color="auto"/>
            </w:tcBorders>
          </w:tcPr>
          <w:p w:rsidR="0058708A" w:rsidRPr="0058708A" w:rsidRDefault="0058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8708A" w:rsidRPr="0058708A" w:rsidRDefault="0058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708A" w:rsidRPr="0058708A" w:rsidRDefault="0058708A" w:rsidP="0057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260" w:type="dxa"/>
          </w:tcPr>
          <w:p w:rsidR="0058708A" w:rsidRPr="0058708A" w:rsidRDefault="0058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 xml:space="preserve">Новиков Виктор </w:t>
            </w:r>
            <w:proofErr w:type="spellStart"/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Арсентьевич</w:t>
            </w:r>
            <w:proofErr w:type="spellEnd"/>
          </w:p>
        </w:tc>
      </w:tr>
      <w:tr w:rsidR="0058708A" w:rsidTr="0058708A">
        <w:trPr>
          <w:trHeight w:val="112"/>
        </w:trPr>
        <w:tc>
          <w:tcPr>
            <w:tcW w:w="2835" w:type="dxa"/>
            <w:tcBorders>
              <w:right w:val="single" w:sz="4" w:space="0" w:color="auto"/>
            </w:tcBorders>
          </w:tcPr>
          <w:p w:rsidR="0058708A" w:rsidRPr="0058708A" w:rsidRDefault="0058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8708A" w:rsidRPr="0058708A" w:rsidRDefault="0058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« Я и мой проект»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708A" w:rsidRPr="0058708A" w:rsidRDefault="0058708A" w:rsidP="0057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260" w:type="dxa"/>
          </w:tcPr>
          <w:p w:rsidR="0058708A" w:rsidRPr="0058708A" w:rsidRDefault="0058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 xml:space="preserve">Иванова Алевтина </w:t>
            </w:r>
            <w:proofErr w:type="spellStart"/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Гурьяновна</w:t>
            </w:r>
            <w:proofErr w:type="spellEnd"/>
          </w:p>
        </w:tc>
      </w:tr>
      <w:tr w:rsidR="0058708A" w:rsidTr="0058708A">
        <w:trPr>
          <w:trHeight w:val="112"/>
        </w:trPr>
        <w:tc>
          <w:tcPr>
            <w:tcW w:w="2835" w:type="dxa"/>
            <w:tcBorders>
              <w:right w:val="single" w:sz="4" w:space="0" w:color="auto"/>
            </w:tcBorders>
          </w:tcPr>
          <w:p w:rsidR="0058708A" w:rsidRPr="0058708A" w:rsidRDefault="0058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8708A" w:rsidRPr="0058708A" w:rsidRDefault="0058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«Традиции и обряды марийского народа»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708A" w:rsidRPr="0058708A" w:rsidRDefault="0058708A" w:rsidP="0057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260" w:type="dxa"/>
          </w:tcPr>
          <w:p w:rsidR="0058708A" w:rsidRPr="0058708A" w:rsidRDefault="0058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Орлова Раиса Ивановна</w:t>
            </w:r>
          </w:p>
        </w:tc>
      </w:tr>
      <w:tr w:rsidR="0058708A" w:rsidTr="0058708A">
        <w:trPr>
          <w:trHeight w:val="112"/>
        </w:trPr>
        <w:tc>
          <w:tcPr>
            <w:tcW w:w="2835" w:type="dxa"/>
            <w:tcBorders>
              <w:right w:val="single" w:sz="4" w:space="0" w:color="auto"/>
            </w:tcBorders>
          </w:tcPr>
          <w:p w:rsidR="0058708A" w:rsidRPr="0058708A" w:rsidRDefault="0058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8708A" w:rsidRPr="0058708A" w:rsidRDefault="0058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«Английский с удовольствием»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708A" w:rsidRPr="0058708A" w:rsidRDefault="0058708A" w:rsidP="0057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260" w:type="dxa"/>
          </w:tcPr>
          <w:p w:rsidR="0058708A" w:rsidRPr="0058708A" w:rsidRDefault="0058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Соловьёва Нина Александровна</w:t>
            </w:r>
          </w:p>
        </w:tc>
      </w:tr>
      <w:tr w:rsidR="0058708A" w:rsidTr="0058708A">
        <w:trPr>
          <w:trHeight w:val="112"/>
        </w:trPr>
        <w:tc>
          <w:tcPr>
            <w:tcW w:w="2835" w:type="dxa"/>
            <w:tcBorders>
              <w:right w:val="single" w:sz="4" w:space="0" w:color="auto"/>
            </w:tcBorders>
          </w:tcPr>
          <w:p w:rsidR="0058708A" w:rsidRPr="0058708A" w:rsidRDefault="0058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8708A" w:rsidRPr="0058708A" w:rsidRDefault="0058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«Почемучка»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708A" w:rsidRPr="0058708A" w:rsidRDefault="0058708A" w:rsidP="0057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260" w:type="dxa"/>
          </w:tcPr>
          <w:p w:rsidR="0058708A" w:rsidRPr="0058708A" w:rsidRDefault="0058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Маркова Людмила Владимировна</w:t>
            </w:r>
          </w:p>
        </w:tc>
      </w:tr>
      <w:tr w:rsidR="0058708A" w:rsidTr="0058708A">
        <w:trPr>
          <w:trHeight w:val="112"/>
        </w:trPr>
        <w:tc>
          <w:tcPr>
            <w:tcW w:w="2835" w:type="dxa"/>
            <w:tcBorders>
              <w:right w:val="single" w:sz="4" w:space="0" w:color="auto"/>
            </w:tcBorders>
          </w:tcPr>
          <w:p w:rsidR="0058708A" w:rsidRPr="0058708A" w:rsidRDefault="0058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8708A" w:rsidRPr="0058708A" w:rsidRDefault="0058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Калык</w:t>
            </w:r>
            <w:proofErr w:type="spellEnd"/>
            <w:r w:rsidRPr="00587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ойпого</w:t>
            </w:r>
            <w:proofErr w:type="spellEnd"/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708A" w:rsidRPr="0058708A" w:rsidRDefault="0058708A" w:rsidP="0057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3260" w:type="dxa"/>
          </w:tcPr>
          <w:p w:rsidR="0058708A" w:rsidRPr="0058708A" w:rsidRDefault="0058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Чемоданова</w:t>
            </w:r>
            <w:proofErr w:type="spellEnd"/>
            <w:r w:rsidRPr="0058708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Ананьевна</w:t>
            </w:r>
            <w:proofErr w:type="spellEnd"/>
          </w:p>
        </w:tc>
      </w:tr>
      <w:tr w:rsidR="0058708A" w:rsidTr="0058708A">
        <w:trPr>
          <w:trHeight w:val="112"/>
        </w:trPr>
        <w:tc>
          <w:tcPr>
            <w:tcW w:w="2835" w:type="dxa"/>
            <w:tcBorders>
              <w:right w:val="single" w:sz="4" w:space="0" w:color="auto"/>
            </w:tcBorders>
          </w:tcPr>
          <w:p w:rsidR="0058708A" w:rsidRPr="0058708A" w:rsidRDefault="00587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8708A" w:rsidRPr="0058708A" w:rsidRDefault="0058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«Поиск»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708A" w:rsidRPr="0058708A" w:rsidRDefault="0058708A" w:rsidP="0057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260" w:type="dxa"/>
          </w:tcPr>
          <w:p w:rsidR="0058708A" w:rsidRPr="0058708A" w:rsidRDefault="0058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08A">
              <w:rPr>
                <w:rFonts w:ascii="Times New Roman" w:hAnsi="Times New Roman" w:cs="Times New Roman"/>
                <w:sz w:val="28"/>
                <w:szCs w:val="28"/>
              </w:rPr>
              <w:t xml:space="preserve">Иванова Алевтина </w:t>
            </w:r>
            <w:proofErr w:type="spellStart"/>
            <w:r w:rsidRPr="0058708A">
              <w:rPr>
                <w:rFonts w:ascii="Times New Roman" w:hAnsi="Times New Roman" w:cs="Times New Roman"/>
                <w:sz w:val="28"/>
                <w:szCs w:val="28"/>
              </w:rPr>
              <w:t>Гурьяновна</w:t>
            </w:r>
            <w:proofErr w:type="spellEnd"/>
          </w:p>
        </w:tc>
      </w:tr>
    </w:tbl>
    <w:p w:rsidR="00FA3EB4" w:rsidRDefault="00FA3EB4"/>
    <w:sectPr w:rsidR="00FA3EB4" w:rsidSect="0058708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596"/>
    <w:rsid w:val="00575596"/>
    <w:rsid w:val="0058708A"/>
    <w:rsid w:val="00773139"/>
    <w:rsid w:val="00FA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FA9B74E3F9BD4F96C0ACDFF7F9B9AD" ma:contentTypeVersion="0" ma:contentTypeDescription="Создание документа." ma:contentTypeScope="" ma:versionID="accef1ba32ebc19b1499618576c0f32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73AB729-1049-4A11-9117-54968A699DCF}"/>
</file>

<file path=customXml/itemProps2.xml><?xml version="1.0" encoding="utf-8"?>
<ds:datastoreItem xmlns:ds="http://schemas.openxmlformats.org/officeDocument/2006/customXml" ds:itemID="{8EF97E4E-7DA8-479A-A967-B1AAB427489B}"/>
</file>

<file path=customXml/itemProps3.xml><?xml version="1.0" encoding="utf-8"?>
<ds:datastoreItem xmlns:ds="http://schemas.openxmlformats.org/officeDocument/2006/customXml" ds:itemID="{DDC9C701-0ADE-4C8A-8048-9A191F91C4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2012-09-25T10:58:00Z</dcterms:created>
  <dcterms:modified xsi:type="dcterms:W3CDTF">2012-09-25T11:18:00Z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0x0101007FFA9B74E3F9BD4F96C0ACDFF7F9B9AD</vt:lpwstr>
  </property>
</Properties>
</file>