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"http://badanovag.blogspot.com/2012/02/photograph-puzzle.html" </w:instrText>
      </w: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1374C">
        <w:rPr>
          <w:rFonts w:ascii="Times New Roman" w:eastAsia="Times New Roman" w:hAnsi="Times New Roman" w:cs="Times New Roman"/>
          <w:color w:val="DC3700"/>
          <w:sz w:val="28"/>
          <w:szCs w:val="28"/>
          <w:u w:val="single"/>
          <w:lang w:eastAsia="ru-RU"/>
        </w:rPr>
        <w:t xml:space="preserve">Собираем </w:t>
      </w:r>
      <w:proofErr w:type="spellStart"/>
      <w:r w:rsidRPr="0091374C">
        <w:rPr>
          <w:rFonts w:ascii="Times New Roman" w:eastAsia="Times New Roman" w:hAnsi="Times New Roman" w:cs="Times New Roman"/>
          <w:color w:val="DC3700"/>
          <w:sz w:val="28"/>
          <w:szCs w:val="28"/>
          <w:u w:val="single"/>
          <w:lang w:eastAsia="ru-RU"/>
        </w:rPr>
        <w:t>пазл</w:t>
      </w:r>
      <w:proofErr w:type="spellEnd"/>
      <w:r w:rsidRPr="0091374C">
        <w:rPr>
          <w:rFonts w:ascii="Times New Roman" w:eastAsia="Times New Roman" w:hAnsi="Times New Roman" w:cs="Times New Roman"/>
          <w:color w:val="DC3700"/>
          <w:sz w:val="28"/>
          <w:szCs w:val="28"/>
          <w:u w:val="single"/>
          <w:lang w:eastAsia="ru-RU"/>
        </w:rPr>
        <w:t xml:space="preserve"> Памятник А.С. Пушкину и Е. Онегину</w:t>
      </w: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Игра Пятнашки (</w:t>
        </w:r>
        <w:proofErr w:type="spellStart"/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Табашинское</w:t>
        </w:r>
        <w:proofErr w:type="spellEnd"/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 xml:space="preserve"> озеро) и </w:t>
        </w:r>
        <w:proofErr w:type="spellStart"/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пазл</w:t>
        </w:r>
        <w:proofErr w:type="spellEnd"/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 xml:space="preserve"> Река Малая </w:t>
        </w:r>
        <w:proofErr w:type="spellStart"/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Кокшага</w:t>
        </w:r>
        <w:proofErr w:type="spellEnd"/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- карточки </w:t>
      </w:r>
      <w:hyperlink r:id="rId7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Природные достопримечательности Республики Марий Эл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 xml:space="preserve">Собираем </w:t>
        </w:r>
        <w:proofErr w:type="spellStart"/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пазл</w:t>
        </w:r>
        <w:proofErr w:type="spellEnd"/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 xml:space="preserve"> Набережная Малой </w:t>
        </w:r>
        <w:proofErr w:type="spellStart"/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Кокшаги</w:t>
        </w:r>
        <w:proofErr w:type="spellEnd"/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 xml:space="preserve"> (Йошкар-Ола)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 xml:space="preserve">Собираем </w:t>
        </w:r>
        <w:proofErr w:type="spellStart"/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пазл</w:t>
        </w:r>
        <w:proofErr w:type="spellEnd"/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 xml:space="preserve"> Благовещенская башня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"Деревенская изба" </w:t>
        </w:r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 деталей </w:t>
      </w:r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hyperlink r:id="rId11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Замок Шереметевых</w:t>
        </w:r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универсальный (можно выбрать кол-во деталей)</w:t>
      </w:r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Весна будет!</w:t>
        </w:r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универсальный (можно выбрать кол-во деталей)</w:t>
      </w:r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Площадь Оболенского-Ноготкова</w:t>
        </w:r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(48 </w:t>
      </w:r>
      <w:proofErr w:type="gram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proofErr w:type="gram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"http://www.jigsawplanet.com/?rc=play&amp;pid=0a7590bbc938" \t "_blank" </w:instrText>
      </w: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1374C">
        <w:rPr>
          <w:rFonts w:ascii="Times New Roman" w:eastAsia="Times New Roman" w:hAnsi="Times New Roman" w:cs="Times New Roman"/>
          <w:color w:val="DC3700"/>
          <w:sz w:val="28"/>
          <w:szCs w:val="28"/>
          <w:u w:val="single"/>
          <w:lang w:eastAsia="ru-RU"/>
        </w:rPr>
        <w:t>Шереметевский</w:t>
      </w:r>
      <w:proofErr w:type="spellEnd"/>
      <w:r w:rsidRPr="0091374C">
        <w:rPr>
          <w:rFonts w:ascii="Times New Roman" w:eastAsia="Times New Roman" w:hAnsi="Times New Roman" w:cs="Times New Roman"/>
          <w:color w:val="DC3700"/>
          <w:sz w:val="28"/>
          <w:szCs w:val="28"/>
          <w:u w:val="single"/>
          <w:lang w:eastAsia="ru-RU"/>
        </w:rPr>
        <w:t xml:space="preserve"> замок пос. Юрино</w:t>
      </w: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(54 дет) и </w:t>
      </w:r>
      <w:hyperlink r:id="rId14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"Замок"</w:t>
        </w:r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 деталей</w:t>
      </w:r>
      <w:proofErr w:type="gramEnd"/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 xml:space="preserve">Кувшинка оз. </w:t>
        </w:r>
        <w:proofErr w:type="spellStart"/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Зрыв</w:t>
        </w:r>
        <w:proofErr w:type="spellEnd"/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6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 xml:space="preserve">Кувшинка оз. </w:t>
        </w:r>
        <w:proofErr w:type="spellStart"/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Яльчик</w:t>
        </w:r>
        <w:proofErr w:type="spellEnd"/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7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Ягода</w:t>
        </w:r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(по 12 </w:t>
      </w:r>
      <w:proofErr w:type="gram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proofErr w:type="gram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8" w:tgtFrame="_blank" w:history="1">
        <w:r w:rsidRPr="0091374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Тюльпаны</w:t>
        </w:r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(40 </w:t>
      </w:r>
      <w:proofErr w:type="gram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proofErr w:type="gram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9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 xml:space="preserve">Набережная Малой </w:t>
        </w:r>
        <w:proofErr w:type="spellStart"/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Кокшаги</w:t>
        </w:r>
        <w:proofErr w:type="spellEnd"/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 xml:space="preserve"> (Йошкар-Ола)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0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"Окраина" </w:t>
        </w:r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деталей</w:t>
      </w:r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1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"Прялка"</w:t>
        </w:r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 деталей</w:t>
      </w:r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2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Озеро Морской глаз</w:t>
        </w:r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"Времена года" для младших школьнико</w:t>
      </w:r>
      <w:proofErr w:type="gram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скрытое фото -Осень </w:t>
      </w: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hyperlink r:id="rId23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посмотреть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"Осень на </w:t>
      </w: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Яльчике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 </w:t>
      </w:r>
      <w:hyperlink r:id="rId24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посмотреть 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"Весенний" </w:t>
      </w:r>
      <w:hyperlink r:id="rId25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посмотреть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Летни</w:t>
      </w:r>
      <w:proofErr w:type="gram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Грибы </w:t>
      </w:r>
      <w:hyperlink r:id="rId26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посмотреть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Летний </w:t>
      </w:r>
      <w:proofErr w:type="gram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</w:t>
      </w:r>
      <w:proofErr w:type="gram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 </w:t>
      </w:r>
      <w:hyperlink r:id="rId27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посмотреть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"Снегирь" </w:t>
      </w:r>
      <w:hyperlink r:id="rId28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посмотреть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"Ледовый дворец" (475) </w:t>
      </w:r>
      <w:hyperlink r:id="rId29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посмотреть 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"Йошкар-Ола. Обыкновенное чудо" </w:t>
      </w:r>
      <w:hyperlink r:id="rId30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посмотреть</w:t>
        </w:r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(25 деталей) </w:t>
      </w:r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 xml:space="preserve">Коллекция </w:t>
        </w:r>
        <w:proofErr w:type="spellStart"/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пазлов</w:t>
        </w:r>
        <w:proofErr w:type="spellEnd"/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виде исполняемых файлов (можно использовать без интернета) </w:t>
      </w:r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</w:t>
      </w: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темы "Национальные герои" и "Герои марийских сказок": </w:t>
      </w: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"http://www.jigsawplanet.com/?rc=play&amp;pid=032ac7946746" \t "_blank" </w:instrText>
      </w: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1374C">
        <w:rPr>
          <w:rFonts w:ascii="Times New Roman" w:eastAsia="Times New Roman" w:hAnsi="Times New Roman" w:cs="Times New Roman"/>
          <w:color w:val="DC3700"/>
          <w:sz w:val="28"/>
          <w:szCs w:val="28"/>
          <w:u w:val="single"/>
          <w:lang w:eastAsia="ru-RU"/>
        </w:rPr>
        <w:t>Онар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32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 </w:t>
        </w:r>
        <w:proofErr w:type="spellStart"/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Онар</w:t>
        </w:r>
        <w:proofErr w:type="spellEnd"/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 </w:t>
        </w:r>
        <w:proofErr w:type="spellStart"/>
      </w:hyperlink>
      <w:hyperlink r:id="rId33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Онар</w:t>
        </w:r>
        <w:proofErr w:type="spellEnd"/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 </w:t>
        </w:r>
        <w:proofErr w:type="spellStart"/>
      </w:hyperlink>
      <w:hyperlink r:id="rId34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Чоткар</w:t>
        </w:r>
        <w:proofErr w:type="spellEnd"/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 </w:t>
        </w:r>
        <w:proofErr w:type="spellStart"/>
      </w:hyperlink>
      <w:hyperlink r:id="rId35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Сереброзубая</w:t>
        </w:r>
        <w:proofErr w:type="spellEnd"/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Пампалче</w:t>
        </w:r>
        <w:proofErr w:type="spellEnd"/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 </w:t>
        </w:r>
        <w:proofErr w:type="spellStart"/>
      </w:hyperlink>
      <w:hyperlink r:id="rId36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Кокша</w:t>
        </w:r>
        <w:proofErr w:type="spellEnd"/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 </w:t>
        </w:r>
        <w:proofErr w:type="spellStart"/>
      </w:hyperlink>
      <w:hyperlink r:id="rId37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Юанай</w:t>
        </w:r>
        <w:proofErr w:type="spellEnd"/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 </w:t>
        </w:r>
        <w:proofErr w:type="spellStart"/>
      </w:hyperlink>
      <w:hyperlink r:id="rId38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Чумбылат</w:t>
        </w:r>
        <w:proofErr w:type="spellEnd"/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 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 </w:t>
      </w:r>
      <w:hyperlink r:id="rId39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Памятники Йошкар-Олы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Памятники Йошкар-Олы в </w:t>
      </w:r>
      <w:hyperlink r:id="rId40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картинках</w:t>
        </w:r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hyperlink r:id="rId41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виде теста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</w:t>
      </w:r>
      <w:hyperlink r:id="rId42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Природа Республики Марий Эл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proofErr w:type="gram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3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П</w:t>
        </w:r>
        <w:proofErr w:type="gramEnd"/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одбери пару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proofErr w:type="gram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4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Р</w:t>
        </w:r>
        <w:proofErr w:type="gramEnd"/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асставим по порядку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proofErr w:type="gram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5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О</w:t>
        </w:r>
        <w:proofErr w:type="gramEnd"/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бъедини в группы по территориальной принадлежности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proofErr w:type="gram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6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Г</w:t>
        </w:r>
        <w:proofErr w:type="gramEnd"/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де находится это место?</w:t>
        </w:r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количество участников игры от 2 человек</w:t>
      </w:r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7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Викторина Республика Марий Эл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8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Викторина по географии РМЭ</w:t>
        </w:r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 </w:t>
      </w:r>
      <w:hyperlink r:id="rId49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"Такая разная Марий Эл. Хорошо ли мы знаем нашу Республику?"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 </w:t>
      </w:r>
      <w:hyperlink r:id="rId50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Викторина Йошкар-Ола</w:t>
        </w:r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Набор игр </w:t>
      </w:r>
      <w:hyperlink r:id="rId51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"Изюминки Марий Эл"</w:t>
        </w:r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праздники, национальная кухня (ниже рабочего поля </w:t>
      </w:r>
      <w:proofErr w:type="gram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игры-выбор</w:t>
      </w:r>
      <w:proofErr w:type="gram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 игры) </w:t>
      </w:r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2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Музыкальные часы с движущимися фигурами</w:t>
        </w:r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элемент </w:t>
      </w:r>
      <w:proofErr w:type="gram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интеллект-эстафеты</w:t>
      </w:r>
      <w:proofErr w:type="gramEnd"/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proofErr w:type="gram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тренинг. Карточки. "</w:t>
      </w:r>
      <w:hyperlink r:id="rId53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Памятники и иные сооружения города Йошкар-Олы</w:t>
        </w:r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 </w:t>
      </w:r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карточка "История гербов города Йошкар-Олы"  (для работы с интерактивным содержимым разрешите исполнение макросов) </w:t>
      </w:r>
      <w:hyperlink r:id="rId54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посмотреть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Интерактивный кроссворд "Знакомимся с Республикой Марий Эл" </w:t>
      </w:r>
      <w:hyperlink r:id="rId55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посмотреть 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Интерактивное видео-викторина "Достопримечательности Йошкар-Олы" </w:t>
      </w:r>
      <w:hyperlink r:id="rId56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посмотреть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"Туристическая Марий Эл" </w:t>
      </w:r>
      <w:hyperlink r:id="rId57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посмотреть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</w:t>
      </w:r>
      <w:hyperlink r:id="rId58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Времена года</w:t>
        </w:r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</w:t>
      </w: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пользованием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приложений </w:t>
      </w: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 игра для младших школьников "Времена года" в формате </w:t>
      </w: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Flash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9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посмотреть</w:t>
        </w:r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(совместно с родителями, учителем, поддержка интерактивной доски)</w:t>
      </w:r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Масленичный кроссворд </w:t>
      </w:r>
      <w:hyperlink r:id="rId60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посмотреть 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</w:t>
      </w: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"Сокровища Емельяна Пугачёва" </w:t>
      </w:r>
      <w:hyperlink r:id="rId61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сайт поддержки</w:t>
        </w:r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2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страничка блога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(интерактивное видео) "Знаете ли вы озера, реки Республики Марий Эл </w:t>
      </w:r>
      <w:hyperlink r:id="rId63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посмотреть 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Гербы города Йошкар-Олы. Трансформация символики </w:t>
      </w:r>
      <w:hyperlink r:id="rId64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здесь</w:t>
        </w:r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Викторина </w:t>
      </w:r>
      <w:hyperlink r:id="rId65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посмотреть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Интерактивный плакат Марий Эл </w:t>
      </w:r>
      <w:hyperlink r:id="rId66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посмотреть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для младших школьников "Знаешь ли ты свой город?"  </w:t>
      </w:r>
      <w:hyperlink r:id="rId67" w:tgtFrame="_blank" w:history="1"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здесь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сборника ребусов (</w:t>
      </w: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Flash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"Йошкар-Ола" с возможностью проверки правильности решения </w:t>
      </w:r>
      <w:hyperlink r:id="rId68" w:tgtFrame="_blank" w:history="1">
        <w:r w:rsidRPr="0091374C">
          <w:rPr>
            <w:rFonts w:ascii="Times New Roman" w:eastAsia="Times New Roman" w:hAnsi="Times New Roman" w:cs="Times New Roman"/>
            <w:b/>
            <w:bCs/>
            <w:color w:val="DC3700"/>
            <w:sz w:val="28"/>
            <w:szCs w:val="28"/>
            <w:u w:val="single"/>
            <w:lang w:eastAsia="ru-RU"/>
          </w:rPr>
          <w:t>здесь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</w:t>
      </w:r>
      <w:hyperlink r:id="rId69" w:tgtFrame="_blank" w:history="1">
        <w:r w:rsidRPr="0091374C">
          <w:rPr>
            <w:rFonts w:ascii="Times New Roman" w:eastAsia="Times New Roman" w:hAnsi="Times New Roman" w:cs="Times New Roman"/>
            <w:b/>
            <w:bCs/>
            <w:color w:val="DC3700"/>
            <w:sz w:val="28"/>
            <w:szCs w:val="28"/>
            <w:u w:val="single"/>
            <w:lang w:eastAsia="ru-RU"/>
          </w:rPr>
          <w:t>А знаете ли вы Йошкар-Олу</w:t>
        </w:r>
        <w:r w:rsidRPr="0091374C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  <w:lang w:eastAsia="ru-RU"/>
          </w:rPr>
          <w:t>?</w:t>
        </w:r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От 1-до 6 игроков (команд)</w:t>
      </w:r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"</w:t>
      </w:r>
      <w:hyperlink r:id="rId70" w:tgtFrame="_blank" w:history="1">
        <w:r w:rsidRPr="0091374C">
          <w:rPr>
            <w:rFonts w:ascii="Times New Roman" w:eastAsia="Times New Roman" w:hAnsi="Times New Roman" w:cs="Times New Roman"/>
            <w:b/>
            <w:bCs/>
            <w:color w:val="DC3700"/>
            <w:sz w:val="28"/>
            <w:szCs w:val="28"/>
            <w:u w:val="single"/>
            <w:lang w:eastAsia="ru-RU"/>
          </w:rPr>
          <w:t>Марий</w:t>
        </w:r>
        <w:proofErr w:type="gramStart"/>
        <w:r w:rsidRPr="0091374C">
          <w:rPr>
            <w:rFonts w:ascii="Times New Roman" w:eastAsia="Times New Roman" w:hAnsi="Times New Roman" w:cs="Times New Roman"/>
            <w:b/>
            <w:bCs/>
            <w:color w:val="DC3700"/>
            <w:sz w:val="28"/>
            <w:szCs w:val="28"/>
            <w:u w:val="single"/>
            <w:lang w:eastAsia="ru-RU"/>
          </w:rPr>
          <w:t xml:space="preserve"> Э</w:t>
        </w:r>
        <w:proofErr w:type="gramEnd"/>
      </w:hyperlink>
      <w:r w:rsidRPr="00913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две команды или два игрока. Темы: </w:t>
      </w: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</w:t>
      </w:r>
      <w:proofErr w:type="gram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зёра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родники, животные и растительный мир </w:t>
      </w:r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Национальные герои. Интерактивный ресурс. Ссылка на ресурс в формате HTML5 </w:t>
      </w:r>
      <w:proofErr w:type="gram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proofErr w:type="gramEnd"/>
      <w:r w:rsidRPr="00913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можно использовать и  с мобильными устройствами</w:t>
      </w: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доступна </w:t>
      </w:r>
      <w:hyperlink r:id="rId71" w:tgtFrame="_blank" w:history="1">
        <w:r w:rsidRPr="0091374C">
          <w:rPr>
            <w:rFonts w:ascii="Times New Roman" w:eastAsia="Times New Roman" w:hAnsi="Times New Roman" w:cs="Times New Roman"/>
            <w:b/>
            <w:bCs/>
            <w:color w:val="DC3700"/>
            <w:sz w:val="28"/>
            <w:szCs w:val="28"/>
            <w:u w:val="single"/>
            <w:lang w:eastAsia="ru-RU"/>
          </w:rPr>
          <w:t>здесь</w:t>
        </w:r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Для работы педагогу предлагается еще вариант только с тестом (без информационного материала). Ссылка на тест (в формате </w:t>
      </w: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Flash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доступна </w:t>
      </w:r>
      <w:hyperlink r:id="rId72" w:tgtFrame="_blank" w:history="1">
        <w:r w:rsidRPr="0091374C">
          <w:rPr>
            <w:rFonts w:ascii="Times New Roman" w:eastAsia="Times New Roman" w:hAnsi="Times New Roman" w:cs="Times New Roman"/>
            <w:b/>
            <w:bCs/>
            <w:color w:val="DC3700"/>
            <w:sz w:val="28"/>
            <w:szCs w:val="28"/>
            <w:u w:val="single"/>
            <w:lang w:eastAsia="ru-RU"/>
          </w:rPr>
          <w:t>здесь</w:t>
        </w:r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Версия интерактивного ресурса на марийском языке доступна </w:t>
      </w:r>
      <w:hyperlink r:id="rId73" w:tgtFrame="_blank" w:history="1">
        <w:r w:rsidRPr="0091374C">
          <w:rPr>
            <w:rFonts w:ascii="Times New Roman" w:eastAsia="Times New Roman" w:hAnsi="Times New Roman" w:cs="Times New Roman"/>
            <w:b/>
            <w:bCs/>
            <w:color w:val="DC3700"/>
            <w:sz w:val="28"/>
            <w:szCs w:val="28"/>
            <w:u w:val="single"/>
            <w:lang w:eastAsia="ru-RU"/>
          </w:rPr>
          <w:t>здесь</w:t>
        </w:r>
      </w:hyperlink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4" w:tgtFrame="_blank" w:history="1">
        <w:proofErr w:type="gramStart"/>
        <w:r w:rsidRPr="0091374C">
          <w:rPr>
            <w:rFonts w:ascii="Times New Roman" w:eastAsia="Times New Roman" w:hAnsi="Times New Roman" w:cs="Times New Roman"/>
            <w:b/>
            <w:bCs/>
            <w:color w:val="DC3700"/>
            <w:sz w:val="28"/>
            <w:szCs w:val="28"/>
            <w:u w:val="single"/>
            <w:lang w:eastAsia="ru-RU"/>
          </w:rPr>
          <w:t>Самые</w:t>
        </w:r>
        <w:proofErr w:type="gramEnd"/>
        <w:r w:rsidRPr="0091374C">
          <w:rPr>
            <w:rFonts w:ascii="Times New Roman" w:eastAsia="Times New Roman" w:hAnsi="Times New Roman" w:cs="Times New Roman"/>
            <w:b/>
            <w:bCs/>
            <w:color w:val="DC3700"/>
            <w:sz w:val="28"/>
            <w:szCs w:val="28"/>
            <w:u w:val="single"/>
            <w:lang w:eastAsia="ru-RU"/>
          </w:rPr>
          <w:t>, самые, самые…</w:t>
        </w:r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Интерактивный ресурс. Поддерживает технологии HTML5 (</w:t>
      </w:r>
      <w:r w:rsidRPr="00913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можно использовать и  с мобильными устройствами</w:t>
      </w: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  Вопросы в тесте (30 вопросов)  случайным образом выбираются из базы электронного ресурса (76), которые собраны в три тематические группы (природа, искусство и образование, прочее). Вопросы и ответы автоматически перемешиваются. В случае </w:t>
      </w: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правильного ответа, на экране появляется сообщение с информацией о выбранном пользователем правильном ответе. Пользователю предлагаются две попытки ответа на каждый вопрос и неограниченное количество попыток работы со всем электронным ресурсом. </w:t>
      </w:r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5" w:tgtFrame="_blank" w:history="1">
        <w:r w:rsidRPr="0091374C">
          <w:rPr>
            <w:rFonts w:ascii="Times New Roman" w:eastAsia="Times New Roman" w:hAnsi="Times New Roman" w:cs="Times New Roman"/>
            <w:b/>
            <w:bCs/>
            <w:color w:val="DC3700"/>
            <w:sz w:val="28"/>
            <w:szCs w:val="28"/>
            <w:u w:val="single"/>
            <w:lang w:eastAsia="ru-RU"/>
          </w:rPr>
          <w:t xml:space="preserve">Викторина </w:t>
        </w:r>
        <w:proofErr w:type="gramStart"/>
        <w:r w:rsidRPr="0091374C">
          <w:rPr>
            <w:rFonts w:ascii="Times New Roman" w:eastAsia="Times New Roman" w:hAnsi="Times New Roman" w:cs="Times New Roman"/>
            <w:b/>
            <w:bCs/>
            <w:color w:val="DC3700"/>
            <w:sz w:val="28"/>
            <w:szCs w:val="28"/>
            <w:u w:val="single"/>
            <w:lang w:eastAsia="ru-RU"/>
          </w:rPr>
          <w:t>к</w:t>
        </w:r>
        <w:proofErr w:type="gramEnd"/>
        <w:r w:rsidRPr="0091374C">
          <w:rPr>
            <w:rFonts w:ascii="Times New Roman" w:eastAsia="Times New Roman" w:hAnsi="Times New Roman" w:cs="Times New Roman"/>
            <w:b/>
            <w:bCs/>
            <w:color w:val="DC3700"/>
            <w:sz w:val="28"/>
            <w:szCs w:val="28"/>
            <w:u w:val="single"/>
            <w:lang w:eastAsia="ru-RU"/>
          </w:rPr>
          <w:t xml:space="preserve"> дню марийской </w:t>
        </w:r>
        <w:proofErr w:type="spellStart"/>
        <w:r w:rsidRPr="0091374C">
          <w:rPr>
            <w:rFonts w:ascii="Times New Roman" w:eastAsia="Times New Roman" w:hAnsi="Times New Roman" w:cs="Times New Roman"/>
            <w:b/>
            <w:bCs/>
            <w:color w:val="DC3700"/>
            <w:sz w:val="28"/>
            <w:szCs w:val="28"/>
            <w:u w:val="single"/>
            <w:lang w:eastAsia="ru-RU"/>
          </w:rPr>
          <w:t>письменности</w:t>
        </w:r>
      </w:hyperlink>
      <w:r w:rsidRPr="00913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игрока или две команды. Пять категорий вопросов по пяти вопросам в каждой категории. Подсчет заработанных баллов.</w:t>
      </w:r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"</w:t>
      </w:r>
      <w:hyperlink r:id="rId76" w:tgtFrame="_blank" w:history="1">
        <w:r w:rsidRPr="0091374C">
          <w:rPr>
            <w:rFonts w:ascii="Times New Roman" w:eastAsia="Times New Roman" w:hAnsi="Times New Roman" w:cs="Times New Roman"/>
            <w:b/>
            <w:bCs/>
            <w:color w:val="DC3700"/>
            <w:sz w:val="28"/>
            <w:szCs w:val="28"/>
            <w:u w:val="single"/>
            <w:lang w:eastAsia="ru-RU"/>
          </w:rPr>
          <w:t>Национальные герои Марий Эл</w:t>
        </w:r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 Два игрока или две команды.</w:t>
      </w:r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Сказочный</w:t>
      </w:r>
      <w:proofErr w:type="gram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Онар</w:t>
      </w:r>
      <w:proofErr w:type="spellEnd"/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доступен </w:t>
      </w:r>
      <w:hyperlink r:id="rId77" w:tgtFrame="_blank" w:history="1">
        <w:r w:rsidRPr="0091374C">
          <w:rPr>
            <w:rFonts w:ascii="Times New Roman" w:eastAsia="Times New Roman" w:hAnsi="Times New Roman" w:cs="Times New Roman"/>
            <w:b/>
            <w:bCs/>
            <w:color w:val="DC3700"/>
            <w:sz w:val="28"/>
            <w:szCs w:val="28"/>
            <w:u w:val="single"/>
            <w:lang w:eastAsia="ru-RU"/>
          </w:rPr>
          <w:t>здесь</w:t>
        </w:r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играть одному. Работает и с использованием мобильных устройств.</w:t>
      </w:r>
    </w:p>
    <w:p w:rsidR="0091374C" w:rsidRPr="0091374C" w:rsidRDefault="0091374C" w:rsidP="00913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Интерактивный плакат  «</w:t>
      </w:r>
      <w:hyperlink r:id="rId78" w:tgtFrame="_blank" w:history="1">
        <w:r w:rsidRPr="0091374C">
          <w:rPr>
            <w:rFonts w:ascii="Times New Roman" w:eastAsia="Times New Roman" w:hAnsi="Times New Roman" w:cs="Times New Roman"/>
            <w:b/>
            <w:bCs/>
            <w:color w:val="DC3700"/>
            <w:sz w:val="28"/>
            <w:szCs w:val="28"/>
            <w:u w:val="single"/>
            <w:lang w:eastAsia="ru-RU"/>
          </w:rPr>
          <w:t>Знакомимся с городом Йошкар-Ола</w:t>
        </w:r>
      </w:hyperlink>
      <w:r w:rsidRPr="0091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056B8E" w:rsidRPr="0091374C" w:rsidRDefault="00056B8E">
      <w:pPr>
        <w:rPr>
          <w:rFonts w:ascii="Times New Roman" w:hAnsi="Times New Roman" w:cs="Times New Roman"/>
          <w:sz w:val="28"/>
          <w:szCs w:val="28"/>
        </w:rPr>
      </w:pPr>
    </w:p>
    <w:sectPr w:rsidR="00056B8E" w:rsidRPr="0091374C" w:rsidSect="009137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66EC6"/>
    <w:multiLevelType w:val="multilevel"/>
    <w:tmpl w:val="D342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4C"/>
    <w:rsid w:val="00056B8E"/>
    <w:rsid w:val="0091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jigzone.com/puzzles/6815F9A62F8?m=2D250D1705.9DADBAB&amp;z=6" TargetMode="External"/><Relationship Id="rId21" Type="http://schemas.openxmlformats.org/officeDocument/2006/relationships/hyperlink" Target="http://www.jigsawplanet.com/?rc=play&amp;pid=2d5a056f531b" TargetMode="External"/><Relationship Id="rId42" Type="http://schemas.openxmlformats.org/officeDocument/2006/relationships/hyperlink" Target="http://www.studystack.com/hungrybug-748896" TargetMode="External"/><Relationship Id="rId47" Type="http://schemas.openxmlformats.org/officeDocument/2006/relationships/hyperlink" Target="http://classtools.net/widgets/quiz_4/km8n4.htm" TargetMode="External"/><Relationship Id="rId63" Type="http://schemas.openxmlformats.org/officeDocument/2006/relationships/hyperlink" Target="https://www.zaption.com/tours/518f7b3a26870c0400000011" TargetMode="External"/><Relationship Id="rId68" Type="http://schemas.openxmlformats.org/officeDocument/2006/relationships/hyperlink" Target="http://badanov1.narod.ru/rebus/" TargetMode="External"/><Relationship Id="rId16" Type="http://schemas.openxmlformats.org/officeDocument/2006/relationships/hyperlink" Target="http://www.jigsawplanet.com/?rc=play&amp;pid=281e29af653c" TargetMode="External"/><Relationship Id="rId11" Type="http://schemas.openxmlformats.org/officeDocument/2006/relationships/hyperlink" Target="http://badanov1.narod.ru/1/pazl.html" TargetMode="External"/><Relationship Id="rId32" Type="http://schemas.openxmlformats.org/officeDocument/2006/relationships/hyperlink" Target="http://www.jigsawplanet.com/?rc=play&amp;pid=3b6b8cb4f612" TargetMode="External"/><Relationship Id="rId37" Type="http://schemas.openxmlformats.org/officeDocument/2006/relationships/hyperlink" Target="http://www.jigsawplanet.com/?rc=play&amp;pid=2bf5082fd3ae" TargetMode="External"/><Relationship Id="rId53" Type="http://schemas.openxmlformats.org/officeDocument/2006/relationships/hyperlink" Target="http://www.brainflips.com/study-flashcards/11435/monuments.html" TargetMode="External"/><Relationship Id="rId58" Type="http://schemas.openxmlformats.org/officeDocument/2006/relationships/hyperlink" Target="http://badanovag.blogspot.ru/2013/02/blog-post_27.html" TargetMode="External"/><Relationship Id="rId74" Type="http://schemas.openxmlformats.org/officeDocument/2006/relationships/hyperlink" Target="http://mrkkii.ru/bad/samye/index.html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sites.google.com/site/sokrovisaemelanapugaceeva/" TargetMode="External"/><Relationship Id="rId82" Type="http://schemas.openxmlformats.org/officeDocument/2006/relationships/customXml" Target="../customXml/item2.xml"/><Relationship Id="rId19" Type="http://schemas.openxmlformats.org/officeDocument/2006/relationships/hyperlink" Target="http://six.flash-gear.com/npuz/puz.php?c=v&amp;id=3270894&amp;k=26488985" TargetMode="External"/><Relationship Id="rId14" Type="http://schemas.openxmlformats.org/officeDocument/2006/relationships/hyperlink" Target="http://www.jigsawplanet.com/?rc=play&amp;pid=359f60990439" TargetMode="External"/><Relationship Id="rId22" Type="http://schemas.openxmlformats.org/officeDocument/2006/relationships/hyperlink" Target="http://www.jigzone.com/puzzles/6815ACA093F&amp;m=2D250D1705.9DADBAB?z=13" TargetMode="External"/><Relationship Id="rId27" Type="http://schemas.openxmlformats.org/officeDocument/2006/relationships/hyperlink" Target="http://www.jigzone.com/puzzles/7915F9A6368?m=2D250D1705.9DADBAB&amp;z=6" TargetMode="External"/><Relationship Id="rId30" Type="http://schemas.openxmlformats.org/officeDocument/2006/relationships/hyperlink" Target="http://puzzing.ru/puzzles/view/49328/" TargetMode="External"/><Relationship Id="rId35" Type="http://schemas.openxmlformats.org/officeDocument/2006/relationships/hyperlink" Target="http://www.jigsawplanet.com/?rc=play&amp;pid=031a2aa5773b" TargetMode="External"/><Relationship Id="rId43" Type="http://schemas.openxmlformats.org/officeDocument/2006/relationships/hyperlink" Target="http://learningapps.org/9069" TargetMode="External"/><Relationship Id="rId48" Type="http://schemas.openxmlformats.org/officeDocument/2006/relationships/hyperlink" Target="http://www.jeopardylabs.com/play/enter-title70517" TargetMode="External"/><Relationship Id="rId56" Type="http://schemas.openxmlformats.org/officeDocument/2006/relationships/hyperlink" Target="http://vk.com/away.php?to=http%3A%2F%2Fphotopeach.com%2Falbum%2Fhl2kws&amp;post=140283227_34" TargetMode="External"/><Relationship Id="rId64" Type="http://schemas.openxmlformats.org/officeDocument/2006/relationships/hyperlink" Target="http://badanov1.narod.ru/yola-simvol/index.html" TargetMode="External"/><Relationship Id="rId69" Type="http://schemas.openxmlformats.org/officeDocument/2006/relationships/hyperlink" Target="https://www.jeopardy.rocks/yoshka1" TargetMode="External"/><Relationship Id="rId77" Type="http://schemas.openxmlformats.org/officeDocument/2006/relationships/hyperlink" Target="http://mrkkii.ru/bad/onar18/index.html" TargetMode="External"/><Relationship Id="rId8" Type="http://schemas.openxmlformats.org/officeDocument/2006/relationships/hyperlink" Target="http://badanovag.blogspot.com/2011/10/blog-post_23.html" TargetMode="External"/><Relationship Id="rId51" Type="http://schemas.openxmlformats.org/officeDocument/2006/relationships/hyperlink" Target="http://www.studystack.com/bugmatch-945749" TargetMode="External"/><Relationship Id="rId72" Type="http://schemas.openxmlformats.org/officeDocument/2006/relationships/hyperlink" Target="http://mrkkii.ru/bad/nacgeroi-test/index.html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badanov1.narod.ru/3/pazl.html" TargetMode="External"/><Relationship Id="rId17" Type="http://schemas.openxmlformats.org/officeDocument/2006/relationships/hyperlink" Target="http://www.jigsawplanet.com/?rc=play&amp;pid=18e4c2723a2b" TargetMode="External"/><Relationship Id="rId25" Type="http://schemas.openxmlformats.org/officeDocument/2006/relationships/hyperlink" Target="http://www.jigzone.com/puzzles/D415F9A6190?m=2D250D1705.9DADBAB&amp;z=6" TargetMode="External"/><Relationship Id="rId33" Type="http://schemas.openxmlformats.org/officeDocument/2006/relationships/hyperlink" Target="http://www.jigsawplanet.com/?rc=play&amp;pid=2b3d30689b96" TargetMode="External"/><Relationship Id="rId38" Type="http://schemas.openxmlformats.org/officeDocument/2006/relationships/hyperlink" Target="http://www.jigsawplanet.com/?rc=play&amp;pid=3528b2d56ff8" TargetMode="External"/><Relationship Id="rId46" Type="http://schemas.openxmlformats.org/officeDocument/2006/relationships/hyperlink" Target="http://learningapps.org/display?v=if7g3j2t" TargetMode="External"/><Relationship Id="rId59" Type="http://schemas.openxmlformats.org/officeDocument/2006/relationships/hyperlink" Target="http://badanov1.narod.ru/times/index.html" TargetMode="External"/><Relationship Id="rId67" Type="http://schemas.openxmlformats.org/officeDocument/2006/relationships/hyperlink" Target="http://badanov1.narod.ru/victorina_Yola/index.html" TargetMode="External"/><Relationship Id="rId20" Type="http://schemas.openxmlformats.org/officeDocument/2006/relationships/hyperlink" Target="http://www.jigsawplanet.com/?rc=play&amp;pid=0a3f9fe2e44f" TargetMode="External"/><Relationship Id="rId41" Type="http://schemas.openxmlformats.org/officeDocument/2006/relationships/hyperlink" Target="http://www.studystack.com/quiz-748901" TargetMode="External"/><Relationship Id="rId54" Type="http://schemas.openxmlformats.org/officeDocument/2006/relationships/hyperlink" Target="https://docs.google.com/open?id=0B-KK3Bvh_l0ZU3pYR1lMMUtkXzg" TargetMode="External"/><Relationship Id="rId62" Type="http://schemas.openxmlformats.org/officeDocument/2006/relationships/hyperlink" Target="http://badanovag.blogspot.ru/2013/04/blog-post.html" TargetMode="External"/><Relationship Id="rId70" Type="http://schemas.openxmlformats.org/officeDocument/2006/relationships/hyperlink" Target="http://equizshow.com/play/60361" TargetMode="External"/><Relationship Id="rId75" Type="http://schemas.openxmlformats.org/officeDocument/2006/relationships/hyperlink" Target="http://equizshow.com/play/62040" TargetMode="External"/><Relationship Id="rId83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badanovag.blogspot.com/2011/11/blog-post_20.html" TargetMode="External"/><Relationship Id="rId15" Type="http://schemas.openxmlformats.org/officeDocument/2006/relationships/hyperlink" Target="http://www.jigsawplanet.com/?rc=play&amp;pid=10a7a94965d7" TargetMode="External"/><Relationship Id="rId23" Type="http://schemas.openxmlformats.org/officeDocument/2006/relationships/hyperlink" Target="http://learningapps.org/display?v=xbodbmic" TargetMode="External"/><Relationship Id="rId28" Type="http://schemas.openxmlformats.org/officeDocument/2006/relationships/hyperlink" Target="http://www.jigzone.com/puzzles/E815F9A6743?m=2D250D1705.9DADBAB&amp;z=6" TargetMode="External"/><Relationship Id="rId36" Type="http://schemas.openxmlformats.org/officeDocument/2006/relationships/hyperlink" Target="http://www.jigsawplanet.com/?rc=play&amp;pid=1bc757d50794" TargetMode="External"/><Relationship Id="rId49" Type="http://schemas.openxmlformats.org/officeDocument/2006/relationships/hyperlink" Target="http://www.flashcardmachine.com/machine/?read_only=2026653&amp;p=u29a" TargetMode="External"/><Relationship Id="rId57" Type="http://schemas.openxmlformats.org/officeDocument/2006/relationships/hyperlink" Target="http://photopeach.com/album/p5se8o" TargetMode="External"/><Relationship Id="rId10" Type="http://schemas.openxmlformats.org/officeDocument/2006/relationships/hyperlink" Target="http://www.jigsawplanet.com/?rc=play&amp;pid=2a439604d72f" TargetMode="External"/><Relationship Id="rId31" Type="http://schemas.openxmlformats.org/officeDocument/2006/relationships/hyperlink" Target="http://badanovag.blogspot.ru/2012/12/blog-post_5.html" TargetMode="External"/><Relationship Id="rId44" Type="http://schemas.openxmlformats.org/officeDocument/2006/relationships/hyperlink" Target="http://learningapps.org/9073" TargetMode="External"/><Relationship Id="rId52" Type="http://schemas.openxmlformats.org/officeDocument/2006/relationships/hyperlink" Target="http://learningapps.org/8768" TargetMode="External"/><Relationship Id="rId60" Type="http://schemas.openxmlformats.org/officeDocument/2006/relationships/hyperlink" Target="http://badanov1.narod.ru/maslenica.html" TargetMode="External"/><Relationship Id="rId65" Type="http://schemas.openxmlformats.org/officeDocument/2006/relationships/hyperlink" Target="http://badanov1.narod.ru/simvol-yola/" TargetMode="External"/><Relationship Id="rId73" Type="http://schemas.openxmlformats.org/officeDocument/2006/relationships/hyperlink" Target="http://mrkkii.ru/bad/geroi_mari-17/index.html" TargetMode="External"/><Relationship Id="rId78" Type="http://schemas.openxmlformats.org/officeDocument/2006/relationships/hyperlink" Target="https://www.genial.ly/View/Index/59f02af54fb71a0bfc9fe052" TargetMode="External"/><Relationship Id="rId81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://www.jigsawplanet.com/?rc=play&amp;pid=3f49d234df86" TargetMode="External"/><Relationship Id="rId13" Type="http://schemas.openxmlformats.org/officeDocument/2006/relationships/hyperlink" Target="http://www.jigsawplanet.com/?rc=play&amp;pid=15996180517a" TargetMode="External"/><Relationship Id="rId18" Type="http://schemas.openxmlformats.org/officeDocument/2006/relationships/hyperlink" Target="http://www.jigsawplanet.com/?rc=play&amp;pid=3d46ab68928c" TargetMode="External"/><Relationship Id="rId39" Type="http://schemas.openxmlformats.org/officeDocument/2006/relationships/hyperlink" Target="http://learningapps.org/8935" TargetMode="External"/><Relationship Id="rId34" Type="http://schemas.openxmlformats.org/officeDocument/2006/relationships/hyperlink" Target="http://www.jigsawplanet.com/?rc=play&amp;pid=1b0f76c49001" TargetMode="External"/><Relationship Id="rId50" Type="http://schemas.openxmlformats.org/officeDocument/2006/relationships/hyperlink" Target="http://www.flashcardexchange.com/cards/yoshkar-ola-2197540" TargetMode="External"/><Relationship Id="rId55" Type="http://schemas.openxmlformats.org/officeDocument/2006/relationships/hyperlink" Target="http://badanovag.blogspot.ru/2013/01/blog-post_3.html" TargetMode="External"/><Relationship Id="rId76" Type="http://schemas.openxmlformats.org/officeDocument/2006/relationships/hyperlink" Target="http://mrkkii.ru/bad/victorinaGeroi/index.html" TargetMode="External"/><Relationship Id="rId7" Type="http://schemas.openxmlformats.org/officeDocument/2006/relationships/hyperlink" Target="http://learningapps.org/8918" TargetMode="External"/><Relationship Id="rId71" Type="http://schemas.openxmlformats.org/officeDocument/2006/relationships/hyperlink" Target="http://mrkkii.ru/bad/nacgeroi/html5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puzzleit.org/f58383df8747ac33ae232091659c798f/" TargetMode="External"/><Relationship Id="rId24" Type="http://schemas.openxmlformats.org/officeDocument/2006/relationships/hyperlink" Target="http://www.jigzone.com/puzzles/0C15F9A5F6F" TargetMode="External"/><Relationship Id="rId40" Type="http://schemas.openxmlformats.org/officeDocument/2006/relationships/hyperlink" Target="http://www.studystack.com/studyslide-748901" TargetMode="External"/><Relationship Id="rId45" Type="http://schemas.openxmlformats.org/officeDocument/2006/relationships/hyperlink" Target="http://learningapps.org/9071" TargetMode="External"/><Relationship Id="rId66" Type="http://schemas.openxmlformats.org/officeDocument/2006/relationships/hyperlink" Target="http://badanov1.narod.ru/mari-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8828A126A6584B97BCFC014FBFA1B6" ma:contentTypeVersion="0" ma:contentTypeDescription="Создание документа." ma:contentTypeScope="" ma:versionID="b78486988737f572833a968bfb962a7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012ABA7-C43B-4B00-8097-549BCE02438F}"/>
</file>

<file path=customXml/itemProps2.xml><?xml version="1.0" encoding="utf-8"?>
<ds:datastoreItem xmlns:ds="http://schemas.openxmlformats.org/officeDocument/2006/customXml" ds:itemID="{D3CD7D3A-8A70-4820-B60F-23A5D7F27F49}"/>
</file>

<file path=customXml/itemProps3.xml><?xml version="1.0" encoding="utf-8"?>
<ds:datastoreItem xmlns:ds="http://schemas.openxmlformats.org/officeDocument/2006/customXml" ds:itemID="{AE21A3F8-8DA6-4165-A820-0A0F796E4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1540</Words>
  <Characters>8783</Characters>
  <Application>Microsoft Office Word</Application>
  <DocSecurity>0</DocSecurity>
  <Lines>73</Lines>
  <Paragraphs>20</Paragraphs>
  <ScaleCrop>false</ScaleCrop>
  <Company/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2022-02-24T05:24:00Z</dcterms:created>
  <dcterms:modified xsi:type="dcterms:W3CDTF">2022-02-24T05:25:00Z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0x010100AF8828A126A6584B97BCFC014FBFA1B6</vt:lpwstr>
  </property>
</Properties>
</file>