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065" w:rsidRDefault="00CD7065" w:rsidP="00B961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449F6" w:rsidRPr="00B013EB" w:rsidRDefault="00236E17" w:rsidP="00B961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13EB">
        <w:rPr>
          <w:rFonts w:ascii="Times New Roman" w:hAnsi="Times New Roman" w:cs="Times New Roman"/>
          <w:sz w:val="28"/>
          <w:szCs w:val="28"/>
        </w:rPr>
        <w:t xml:space="preserve">Персональный состав  </w:t>
      </w:r>
      <w:r w:rsidR="009449F6" w:rsidRPr="00B013EB">
        <w:rPr>
          <w:rFonts w:ascii="Times New Roman" w:hAnsi="Times New Roman" w:cs="Times New Roman"/>
          <w:sz w:val="28"/>
          <w:szCs w:val="28"/>
        </w:rPr>
        <w:t xml:space="preserve">педагогических работников </w:t>
      </w:r>
    </w:p>
    <w:p w:rsidR="009449F6" w:rsidRPr="00B013EB" w:rsidRDefault="009449F6" w:rsidP="00B961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13EB">
        <w:rPr>
          <w:rFonts w:ascii="Times New Roman" w:hAnsi="Times New Roman" w:cs="Times New Roman"/>
          <w:sz w:val="28"/>
          <w:szCs w:val="28"/>
        </w:rPr>
        <w:t>МУДО «Мари-</w:t>
      </w:r>
      <w:proofErr w:type="spellStart"/>
      <w:r w:rsidRPr="00B013EB">
        <w:rPr>
          <w:rFonts w:ascii="Times New Roman" w:hAnsi="Times New Roman" w:cs="Times New Roman"/>
          <w:sz w:val="28"/>
          <w:szCs w:val="28"/>
        </w:rPr>
        <w:t>Турекский</w:t>
      </w:r>
      <w:proofErr w:type="spellEnd"/>
      <w:r w:rsidRPr="00B013EB">
        <w:rPr>
          <w:rFonts w:ascii="Times New Roman" w:hAnsi="Times New Roman" w:cs="Times New Roman"/>
          <w:sz w:val="28"/>
          <w:szCs w:val="28"/>
        </w:rPr>
        <w:t xml:space="preserve"> ЦДО».</w:t>
      </w:r>
    </w:p>
    <w:p w:rsidR="009449F6" w:rsidRPr="00B013EB" w:rsidRDefault="0093048C" w:rsidP="00B961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13EB">
        <w:rPr>
          <w:rFonts w:ascii="Times New Roman" w:hAnsi="Times New Roman" w:cs="Times New Roman"/>
          <w:sz w:val="28"/>
          <w:szCs w:val="28"/>
        </w:rPr>
        <w:t xml:space="preserve"> на 202</w:t>
      </w:r>
      <w:r w:rsidR="002270D5">
        <w:rPr>
          <w:rFonts w:ascii="Times New Roman" w:hAnsi="Times New Roman" w:cs="Times New Roman"/>
          <w:sz w:val="28"/>
          <w:szCs w:val="28"/>
        </w:rPr>
        <w:t>6</w:t>
      </w:r>
      <w:r w:rsidRPr="00B013EB">
        <w:rPr>
          <w:rFonts w:ascii="Times New Roman" w:hAnsi="Times New Roman" w:cs="Times New Roman"/>
          <w:sz w:val="28"/>
          <w:szCs w:val="28"/>
        </w:rPr>
        <w:t>-202</w:t>
      </w:r>
      <w:r w:rsidR="002270D5">
        <w:rPr>
          <w:rFonts w:ascii="Times New Roman" w:hAnsi="Times New Roman" w:cs="Times New Roman"/>
          <w:sz w:val="28"/>
          <w:szCs w:val="28"/>
        </w:rPr>
        <w:t>7</w:t>
      </w:r>
      <w:r w:rsidR="00236E17" w:rsidRPr="00B013EB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449F6" w:rsidRPr="00B013EB" w:rsidRDefault="009449F6" w:rsidP="00236E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29"/>
        <w:gridCol w:w="2031"/>
        <w:gridCol w:w="691"/>
        <w:gridCol w:w="585"/>
        <w:gridCol w:w="3685"/>
        <w:gridCol w:w="3260"/>
        <w:gridCol w:w="967"/>
        <w:gridCol w:w="1101"/>
      </w:tblGrid>
      <w:tr w:rsidR="009449F6" w:rsidRPr="00B013EB" w:rsidTr="004805AA">
        <w:trPr>
          <w:trHeight w:val="2"/>
        </w:trPr>
        <w:tc>
          <w:tcPr>
            <w:tcW w:w="567" w:type="dxa"/>
          </w:tcPr>
          <w:p w:rsidR="009449F6" w:rsidRPr="004805AA" w:rsidRDefault="009449F6" w:rsidP="004805AA">
            <w:r w:rsidRPr="004805AA">
              <w:t>№</w:t>
            </w:r>
          </w:p>
        </w:tc>
        <w:tc>
          <w:tcPr>
            <w:tcW w:w="1559" w:type="dxa"/>
          </w:tcPr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Ф.И. работника</w:t>
            </w:r>
          </w:p>
        </w:tc>
        <w:tc>
          <w:tcPr>
            <w:tcW w:w="1229" w:type="dxa"/>
          </w:tcPr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031" w:type="dxa"/>
          </w:tcPr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Преподаваемые дисциплины</w:t>
            </w:r>
          </w:p>
        </w:tc>
        <w:tc>
          <w:tcPr>
            <w:tcW w:w="691" w:type="dxa"/>
          </w:tcPr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13EB">
              <w:rPr>
                <w:rFonts w:ascii="Times New Roman" w:hAnsi="Times New Roman"/>
              </w:rPr>
              <w:t>Уче</w:t>
            </w:r>
            <w:proofErr w:type="spellEnd"/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13EB">
              <w:rPr>
                <w:rFonts w:ascii="Times New Roman" w:hAnsi="Times New Roman"/>
              </w:rPr>
              <w:t>ная</w:t>
            </w:r>
            <w:proofErr w:type="spellEnd"/>
            <w:r w:rsidRPr="00B013EB">
              <w:rPr>
                <w:rFonts w:ascii="Times New Roman" w:hAnsi="Times New Roman"/>
              </w:rPr>
              <w:t xml:space="preserve"> </w:t>
            </w:r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степ</w:t>
            </w:r>
          </w:p>
        </w:tc>
        <w:tc>
          <w:tcPr>
            <w:tcW w:w="585" w:type="dxa"/>
          </w:tcPr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Уч.</w:t>
            </w:r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 xml:space="preserve"> </w:t>
            </w:r>
            <w:proofErr w:type="spellStart"/>
            <w:r w:rsidRPr="00B013EB">
              <w:rPr>
                <w:rFonts w:ascii="Times New Roman" w:hAnsi="Times New Roman"/>
              </w:rPr>
              <w:t>зва</w:t>
            </w:r>
            <w:proofErr w:type="spellEnd"/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13EB">
              <w:rPr>
                <w:rFonts w:ascii="Times New Roman" w:hAnsi="Times New Roman"/>
              </w:rPr>
              <w:t>ние</w:t>
            </w:r>
            <w:proofErr w:type="spellEnd"/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Наименование</w:t>
            </w:r>
          </w:p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направления</w:t>
            </w:r>
          </w:p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подготовки</w:t>
            </w:r>
          </w:p>
        </w:tc>
        <w:tc>
          <w:tcPr>
            <w:tcW w:w="3260" w:type="dxa"/>
          </w:tcPr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Данные о</w:t>
            </w:r>
          </w:p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повышении</w:t>
            </w:r>
          </w:p>
          <w:p w:rsidR="009449F6" w:rsidRPr="00B013EB" w:rsidRDefault="009449F6" w:rsidP="00A063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квалификации</w:t>
            </w:r>
          </w:p>
        </w:tc>
        <w:tc>
          <w:tcPr>
            <w:tcW w:w="967" w:type="dxa"/>
          </w:tcPr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Общий</w:t>
            </w:r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стаж работы</w:t>
            </w:r>
          </w:p>
        </w:tc>
        <w:tc>
          <w:tcPr>
            <w:tcW w:w="1101" w:type="dxa"/>
          </w:tcPr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Стаж работы</w:t>
            </w:r>
          </w:p>
          <w:p w:rsidR="009449F6" w:rsidRPr="00B013EB" w:rsidRDefault="009449F6" w:rsidP="00A063D2">
            <w:pPr>
              <w:spacing w:after="0" w:line="240" w:lineRule="auto"/>
              <w:rPr>
                <w:rFonts w:ascii="Times New Roman" w:hAnsi="Times New Roman"/>
              </w:rPr>
            </w:pPr>
            <w:r w:rsidRPr="00B013EB">
              <w:rPr>
                <w:rFonts w:ascii="Times New Roman" w:hAnsi="Times New Roman"/>
              </w:rPr>
              <w:t>по спец.</w:t>
            </w:r>
          </w:p>
        </w:tc>
      </w:tr>
      <w:tr w:rsidR="009449F6" w:rsidRPr="00B013EB" w:rsidTr="004805AA">
        <w:trPr>
          <w:trHeight w:val="2"/>
        </w:trPr>
        <w:tc>
          <w:tcPr>
            <w:tcW w:w="567" w:type="dxa"/>
          </w:tcPr>
          <w:p w:rsidR="009449F6" w:rsidRPr="004805AA" w:rsidRDefault="009449F6" w:rsidP="004805AA">
            <w:pPr>
              <w:pStyle w:val="a5"/>
              <w:numPr>
                <w:ilvl w:val="0"/>
                <w:numId w:val="1"/>
              </w:numPr>
              <w:ind w:left="318" w:hanging="284"/>
            </w:pPr>
            <w:r w:rsidRPr="004805AA">
              <w:t>.</w:t>
            </w:r>
          </w:p>
        </w:tc>
        <w:tc>
          <w:tcPr>
            <w:tcW w:w="1559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Чернова Светлана Геннадьевна</w:t>
            </w:r>
          </w:p>
        </w:tc>
        <w:tc>
          <w:tcPr>
            <w:tcW w:w="1229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031" w:type="dxa"/>
          </w:tcPr>
          <w:p w:rsidR="009449F6" w:rsidRPr="00B013EB" w:rsidRDefault="00E3476F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1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МарГУ</w:t>
            </w:r>
            <w:proofErr w:type="spellEnd"/>
            <w:r w:rsidR="00FE5CFC" w:rsidRPr="00B013EB">
              <w:rPr>
                <w:rFonts w:ascii="Times New Roman" w:hAnsi="Times New Roman" w:cs="Times New Roman"/>
                <w:sz w:val="24"/>
                <w:szCs w:val="24"/>
              </w:rPr>
              <w:t>, 2003 г., филолог преподаватель.</w:t>
            </w:r>
          </w:p>
          <w:p w:rsidR="00127F25" w:rsidRPr="00B013EB" w:rsidRDefault="00127F25" w:rsidP="00304F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</w:t>
            </w:r>
          </w:p>
          <w:p w:rsidR="00F8596A" w:rsidRPr="00B013EB" w:rsidRDefault="00F8596A" w:rsidP="00304F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13EB">
              <w:rPr>
                <w:rFonts w:ascii="Times New Roman" w:hAnsi="Times New Roman" w:cs="Times New Roman"/>
              </w:rPr>
              <w:t>«Менеджмент в образовании», 2014год.</w:t>
            </w:r>
          </w:p>
          <w:p w:rsidR="00655D4F" w:rsidRPr="00B013EB" w:rsidRDefault="00655D4F" w:rsidP="00304F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55D4F" w:rsidRPr="00B013EB" w:rsidRDefault="00655D4F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Диплом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профессиональной переподготовке по программе педагог дополнительного образования, 2024г.</w:t>
            </w:r>
          </w:p>
        </w:tc>
        <w:tc>
          <w:tcPr>
            <w:tcW w:w="3260" w:type="dxa"/>
          </w:tcPr>
          <w:p w:rsidR="009449F6" w:rsidRPr="00B013EB" w:rsidRDefault="00810DF7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29.01-31.01.2021г.</w:t>
            </w:r>
          </w:p>
          <w:p w:rsidR="00810DF7" w:rsidRPr="00B013EB" w:rsidRDefault="00810DF7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«Зимняя школа молодых педагогов и наставников». Очные,16 часов;</w:t>
            </w:r>
          </w:p>
          <w:p w:rsidR="00810DF7" w:rsidRPr="00B013EB" w:rsidRDefault="00810DF7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DF7" w:rsidRPr="00B013EB" w:rsidRDefault="00810DF7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01.10.2021 г.</w:t>
            </w:r>
          </w:p>
          <w:p w:rsidR="00810DF7" w:rsidRPr="00B013EB" w:rsidRDefault="00810DF7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«Эксплуатация тепловых энергоустановок»</w:t>
            </w:r>
            <w:r w:rsidR="00FE5CFC" w:rsidRPr="00B013EB">
              <w:rPr>
                <w:rFonts w:ascii="Times New Roman" w:hAnsi="Times New Roman" w:cs="Times New Roman"/>
                <w:sz w:val="24"/>
                <w:szCs w:val="24"/>
              </w:rPr>
              <w:t>. Очные, 8 часов.</w:t>
            </w:r>
          </w:p>
          <w:p w:rsidR="00810DF7" w:rsidRPr="00B013EB" w:rsidRDefault="0093048C" w:rsidP="00A61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«Управление основанное на данных», 35 часов 2023 г.</w:t>
            </w:r>
          </w:p>
        </w:tc>
        <w:tc>
          <w:tcPr>
            <w:tcW w:w="967" w:type="dxa"/>
          </w:tcPr>
          <w:p w:rsidR="009449F6" w:rsidRPr="00B013EB" w:rsidRDefault="0093048C" w:rsidP="00415B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5B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01" w:type="dxa"/>
          </w:tcPr>
          <w:p w:rsidR="009449F6" w:rsidRPr="00B013EB" w:rsidRDefault="002270D5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</w:tr>
      <w:tr w:rsidR="009449F6" w:rsidRPr="00B013EB" w:rsidTr="004805AA">
        <w:trPr>
          <w:trHeight w:val="2"/>
        </w:trPr>
        <w:tc>
          <w:tcPr>
            <w:tcW w:w="567" w:type="dxa"/>
          </w:tcPr>
          <w:p w:rsidR="009449F6" w:rsidRPr="004805AA" w:rsidRDefault="009449F6" w:rsidP="004805AA">
            <w:pPr>
              <w:pStyle w:val="a5"/>
              <w:numPr>
                <w:ilvl w:val="0"/>
                <w:numId w:val="1"/>
              </w:numPr>
              <w:ind w:left="318" w:hanging="284"/>
            </w:pPr>
            <w:r w:rsidRPr="004805AA">
              <w:t>.</w:t>
            </w:r>
          </w:p>
        </w:tc>
        <w:tc>
          <w:tcPr>
            <w:tcW w:w="1559" w:type="dxa"/>
          </w:tcPr>
          <w:p w:rsidR="009449F6" w:rsidRPr="00B013EB" w:rsidRDefault="00170820" w:rsidP="00A61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Перевозчикова Наталья Витальевна</w:t>
            </w:r>
          </w:p>
        </w:tc>
        <w:tc>
          <w:tcPr>
            <w:tcW w:w="1229" w:type="dxa"/>
          </w:tcPr>
          <w:p w:rsidR="009449F6" w:rsidRPr="00B013EB" w:rsidRDefault="009449F6" w:rsidP="00170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Зам.директора, методист </w:t>
            </w:r>
          </w:p>
        </w:tc>
        <w:tc>
          <w:tcPr>
            <w:tcW w:w="2031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91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EF74F9" w:rsidRPr="00B013EB" w:rsidRDefault="009449F6" w:rsidP="001708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Высшее</w:t>
            </w:r>
            <w:r w:rsidRPr="00B01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EF74F9" w:rsidRPr="00B01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юрист, 2010г.</w:t>
            </w:r>
          </w:p>
          <w:p w:rsidR="00EF74F9" w:rsidRPr="00B013EB" w:rsidRDefault="00EF74F9" w:rsidP="001708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74F9" w:rsidRPr="00B013EB" w:rsidRDefault="00EF74F9" w:rsidP="001708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Диплом о профессиональной переподготовке, 2019г.</w:t>
            </w:r>
          </w:p>
          <w:p w:rsidR="00EF74F9" w:rsidRPr="00B013EB" w:rsidRDefault="00EF74F9" w:rsidP="001708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«Педагог профессионального обучения, профессионального образования, дополнительного профессионального образования»</w:t>
            </w:r>
          </w:p>
          <w:p w:rsidR="009449F6" w:rsidRPr="00B013EB" w:rsidRDefault="00127F25" w:rsidP="00EF74F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Диплом о профессиональной переподготовке </w:t>
            </w:r>
            <w:r w:rsidR="00EF74F9" w:rsidRPr="00B013EB">
              <w:rPr>
                <w:rFonts w:ascii="Times New Roman" w:hAnsi="Times New Roman"/>
              </w:rPr>
              <w:t>«Менеджмент в образовании», 2020</w:t>
            </w:r>
            <w:r w:rsidR="00F8596A" w:rsidRPr="00B013E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3260" w:type="dxa"/>
          </w:tcPr>
          <w:p w:rsidR="009449F6" w:rsidRPr="00B013EB" w:rsidRDefault="009449F6" w:rsidP="00170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0820" w:rsidRPr="00B013EB">
              <w:rPr>
                <w:rFonts w:ascii="Times New Roman" w:hAnsi="Times New Roman" w:cs="Times New Roman"/>
                <w:sz w:val="24"/>
                <w:szCs w:val="24"/>
              </w:rPr>
              <w:t>«Управление , основанное на данных»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0820" w:rsidRPr="00B013EB">
              <w:rPr>
                <w:rFonts w:ascii="Times New Roman" w:hAnsi="Times New Roman" w:cs="Times New Roman"/>
                <w:sz w:val="24"/>
                <w:szCs w:val="24"/>
              </w:rPr>
              <w:t>, 35 часов 2023 г.</w:t>
            </w:r>
          </w:p>
        </w:tc>
        <w:tc>
          <w:tcPr>
            <w:tcW w:w="967" w:type="dxa"/>
          </w:tcPr>
          <w:p w:rsidR="009449F6" w:rsidRPr="00B013EB" w:rsidRDefault="0093048C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5B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449F6"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9449F6" w:rsidRPr="00B013EB" w:rsidRDefault="002270D5" w:rsidP="00304F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48C"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449F6" w:rsidRPr="00B013EB" w:rsidRDefault="009449F6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820" w:rsidRPr="00B013EB" w:rsidTr="004805AA">
        <w:trPr>
          <w:trHeight w:val="2"/>
        </w:trPr>
        <w:tc>
          <w:tcPr>
            <w:tcW w:w="567" w:type="dxa"/>
          </w:tcPr>
          <w:p w:rsidR="00170820" w:rsidRPr="004805AA" w:rsidRDefault="00170820" w:rsidP="004805AA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70820" w:rsidRPr="00B013EB" w:rsidRDefault="00170820" w:rsidP="00304F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Иванова Ирина 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229" w:type="dxa"/>
          </w:tcPr>
          <w:p w:rsidR="00170820" w:rsidRPr="00B013EB" w:rsidRDefault="00170820" w:rsidP="00170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методист</w:t>
            </w:r>
          </w:p>
        </w:tc>
        <w:tc>
          <w:tcPr>
            <w:tcW w:w="2031" w:type="dxa"/>
          </w:tcPr>
          <w:p w:rsidR="00170820" w:rsidRPr="00B013EB" w:rsidRDefault="00170820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70820" w:rsidRPr="00B013EB" w:rsidRDefault="00170820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170820" w:rsidRPr="00B013EB" w:rsidRDefault="00170820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170820" w:rsidRPr="00B013EB" w:rsidRDefault="00170820" w:rsidP="00170820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r w:rsidR="0093048C"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ы</w:t>
            </w: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сшее</w:t>
            </w:r>
            <w:r w:rsidR="00F15463"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МАРГТУ, 2003г. Менеджер</w:t>
            </w:r>
          </w:p>
          <w:p w:rsidR="00F15463" w:rsidRPr="00B013EB" w:rsidRDefault="00F15463" w:rsidP="00170820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F15463" w:rsidRPr="00B013EB" w:rsidRDefault="00F15463" w:rsidP="00F1546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о профессиональной переподготовке, 2022г. «Руководитель физического воспитания»</w:t>
            </w:r>
          </w:p>
        </w:tc>
        <w:tc>
          <w:tcPr>
            <w:tcW w:w="3260" w:type="dxa"/>
          </w:tcPr>
          <w:p w:rsidR="00170820" w:rsidRPr="00B013EB" w:rsidRDefault="00170820" w:rsidP="00713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gram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Управление ,</w:t>
            </w:r>
            <w:proofErr w:type="gram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основанное на данных» , 35 часов 2023 г.</w:t>
            </w:r>
          </w:p>
          <w:p w:rsidR="00F15463" w:rsidRPr="00B013EB" w:rsidRDefault="00F15463" w:rsidP="00713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463" w:rsidRPr="00B013EB" w:rsidRDefault="00F15463" w:rsidP="00713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«Дополнительные общеразвивающие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программы:Разработка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, оформление, реализация» 15.02.2023г. , 72 часа</w:t>
            </w:r>
          </w:p>
        </w:tc>
        <w:tc>
          <w:tcPr>
            <w:tcW w:w="967" w:type="dxa"/>
          </w:tcPr>
          <w:p w:rsidR="00170820" w:rsidRPr="00B013EB" w:rsidRDefault="0093048C" w:rsidP="0022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270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35FB"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01" w:type="dxa"/>
          </w:tcPr>
          <w:p w:rsidR="00170820" w:rsidRPr="00B013EB" w:rsidRDefault="002270D5" w:rsidP="002270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48C"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021C2" w:rsidRPr="00B013EB" w:rsidTr="004805AA">
        <w:trPr>
          <w:trHeight w:val="2"/>
        </w:trPr>
        <w:tc>
          <w:tcPr>
            <w:tcW w:w="567" w:type="dxa"/>
            <w:vMerge w:val="restart"/>
          </w:tcPr>
          <w:p w:rsidR="001021C2" w:rsidRPr="004805AA" w:rsidRDefault="001021C2" w:rsidP="004805AA">
            <w:pPr>
              <w:pStyle w:val="a5"/>
              <w:numPr>
                <w:ilvl w:val="0"/>
                <w:numId w:val="1"/>
              </w:numPr>
              <w:ind w:left="318" w:hanging="284"/>
            </w:pPr>
            <w:bookmarkStart w:id="0" w:name="_GoBack" w:colFirst="6" w:colLast="6"/>
          </w:p>
        </w:tc>
        <w:tc>
          <w:tcPr>
            <w:tcW w:w="1559" w:type="dxa"/>
            <w:vMerge w:val="restart"/>
          </w:tcPr>
          <w:p w:rsidR="001021C2" w:rsidRPr="00B013EB" w:rsidRDefault="001021C2" w:rsidP="00304F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Щеголева Ирина Ивановна</w:t>
            </w:r>
          </w:p>
        </w:tc>
        <w:tc>
          <w:tcPr>
            <w:tcW w:w="1229" w:type="dxa"/>
            <w:vMerge w:val="restart"/>
          </w:tcPr>
          <w:p w:rsidR="001021C2" w:rsidRPr="00B013EB" w:rsidRDefault="001021C2" w:rsidP="00170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031" w:type="dxa"/>
            <w:vMerge w:val="restart"/>
          </w:tcPr>
          <w:p w:rsidR="001021C2" w:rsidRPr="00B013EB" w:rsidRDefault="001021C2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 w:val="restart"/>
          </w:tcPr>
          <w:p w:rsidR="001021C2" w:rsidRPr="00B013EB" w:rsidRDefault="001021C2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Merge w:val="restart"/>
          </w:tcPr>
          <w:p w:rsidR="001021C2" w:rsidRPr="00B013EB" w:rsidRDefault="001021C2" w:rsidP="00304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1021C2" w:rsidRPr="00B013EB" w:rsidRDefault="001021C2" w:rsidP="00A61C9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Высшее МГПИ им. Крупской, 2000 год. Педагогика и методика начального образования. </w:t>
            </w:r>
          </w:p>
          <w:p w:rsidR="001021C2" w:rsidRPr="00B013EB" w:rsidRDefault="001021C2" w:rsidP="00A61C9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Диплом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профессиональной переподготовке по программе педагог дополнительного образования, 2024г. </w:t>
            </w:r>
          </w:p>
        </w:tc>
        <w:tc>
          <w:tcPr>
            <w:tcW w:w="3260" w:type="dxa"/>
          </w:tcPr>
          <w:p w:rsidR="001021C2" w:rsidRDefault="001021C2" w:rsidP="00713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«Реализация дополнительных общеразвивающих программ различных направленностей, в рамках задач федерального проекта «Успех каждого ребенка» национального проекта «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Образовани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», 21.06.2023г, 36 часов</w:t>
            </w:r>
          </w:p>
          <w:p w:rsidR="001021C2" w:rsidRPr="00B013EB" w:rsidRDefault="001021C2" w:rsidP="00713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Merge w:val="restart"/>
          </w:tcPr>
          <w:p w:rsidR="001021C2" w:rsidRPr="00B013EB" w:rsidRDefault="001021C2" w:rsidP="0022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01" w:type="dxa"/>
            <w:vMerge w:val="restart"/>
          </w:tcPr>
          <w:p w:rsidR="001021C2" w:rsidRPr="00B013EB" w:rsidRDefault="001021C2" w:rsidP="002270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  <w:tr w:rsidR="001021C2" w:rsidRPr="00B013EB" w:rsidTr="004805AA">
        <w:trPr>
          <w:trHeight w:val="2"/>
        </w:trPr>
        <w:tc>
          <w:tcPr>
            <w:tcW w:w="567" w:type="dxa"/>
            <w:vMerge/>
          </w:tcPr>
          <w:p w:rsidR="001021C2" w:rsidRPr="004805AA" w:rsidRDefault="001021C2" w:rsidP="001021C2">
            <w:pPr>
              <w:pStyle w:val="a5"/>
              <w:ind w:left="318"/>
            </w:pPr>
          </w:p>
        </w:tc>
        <w:tc>
          <w:tcPr>
            <w:tcW w:w="1559" w:type="dxa"/>
            <w:vMerge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vMerge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vMerge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1021C2" w:rsidRPr="00B013EB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021C2" w:rsidRPr="00042A77" w:rsidRDefault="001021C2" w:rsidP="001021C2">
            <w:pPr>
              <w:spacing w:after="0" w:line="240" w:lineRule="auto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42A77">
              <w:rPr>
                <w:rFonts w:ascii="Times New Roman" w:hAnsi="Times New Roman" w:cs="Times New Roman"/>
                <w:sz w:val="24"/>
                <w:szCs w:val="24"/>
              </w:rPr>
              <w:t>«Обеспечение антитеррористической защищенности объектов (территорий) образовательных организаций»</w:t>
            </w:r>
          </w:p>
        </w:tc>
        <w:tc>
          <w:tcPr>
            <w:tcW w:w="967" w:type="dxa"/>
            <w:vMerge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1021C2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1852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Крупин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Сергей Аркадьевич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квалификационной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общеразвивающая программа «Хоккей с шайбой»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Высшее, МГПИ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им.Н.К.Крупской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, 1998г.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культуры.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Формарование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 обучающихся в образовательном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ропцессе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школы», 11.12.2020, 32 часа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2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Ившина  Елена Юрьевна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 –</w:t>
            </w:r>
            <w:proofErr w:type="gram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высшей квалификационной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категории 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Дополнительная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общеразвивающая программа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«Баскетбол»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Средне – специальное, Оршанское педагогическое училище,1991г.,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28.07-09.08.2021 г.</w:t>
            </w:r>
          </w:p>
          <w:p w:rsidR="001021C2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«Сетевая форма реализации общеразвивающих предпрофессиональных программ дополнительного образования»</w:t>
            </w: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.Заочные</w:t>
            </w:r>
            <w:proofErr w:type="gram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, 72 часа.</w:t>
            </w: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27.10-28.10.2021г.</w:t>
            </w: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«Школьный баскетбол и его особенности</w:t>
            </w:r>
            <w:proofErr w:type="gram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».Очные</w:t>
            </w:r>
            <w:proofErr w:type="gram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, 16 часов.</w:t>
            </w: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«Организация и проведение судейства физкультурных и спортивных мероприятий комплекса ГТО», 31.05.2023г., 16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021C2" w:rsidRPr="00B013EB" w:rsidTr="004805AA">
        <w:trPr>
          <w:trHeight w:val="2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Ибатуллина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Гузаля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Калимулловна</w:t>
            </w:r>
            <w:proofErr w:type="spellEnd"/>
          </w:p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 первой квалификационной  категории, педагог ДО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«Затейники»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Высшее</w:t>
            </w:r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МПСИ</w:t>
            </w:r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, 2007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преподаватель психологии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Диплом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профессиональной переподготовке по программе педагог дополнительного образования, 2024г.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«Обучение по оказанию первой помощи пострадавшим на </w:t>
            </w:r>
            <w:proofErr w:type="spellStart"/>
            <w:r w:rsidRPr="00B013EB">
              <w:rPr>
                <w:rFonts w:ascii="Times New Roman" w:hAnsi="Times New Roman"/>
                <w:sz w:val="24"/>
                <w:szCs w:val="24"/>
              </w:rPr>
              <w:t>произвостве</w:t>
            </w:r>
            <w:proofErr w:type="spellEnd"/>
            <w:r w:rsidRPr="00B013EB">
              <w:rPr>
                <w:rFonts w:ascii="Times New Roman" w:hAnsi="Times New Roman"/>
                <w:sz w:val="24"/>
                <w:szCs w:val="24"/>
              </w:rPr>
              <w:t>», 23.12.2022г, 16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1133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bCs/>
                <w:sz w:val="24"/>
                <w:szCs w:val="24"/>
              </w:rPr>
              <w:t>Зайцева Галина Васильевна</w:t>
            </w:r>
          </w:p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первой  квалификационной 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«Творец».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Высшее</w:t>
            </w:r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Марийский государственный </w:t>
            </w:r>
            <w:proofErr w:type="gramStart"/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2010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преподаватель педагогики    и психологии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Диплом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профессиональной переподготовке по программе педагог дополнительного образования, 2024г.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«Разработка и реализация дополнительных общеразвивающих программ нового поколения: художественная </w:t>
            </w:r>
            <w:proofErr w:type="spellStart"/>
            <w:r w:rsidRPr="00B013EB">
              <w:rPr>
                <w:rFonts w:ascii="Times New Roman" w:hAnsi="Times New Roman"/>
                <w:sz w:val="24"/>
                <w:szCs w:val="24"/>
              </w:rPr>
              <w:t>напрвленнось</w:t>
            </w:r>
            <w:proofErr w:type="spellEnd"/>
            <w:r w:rsidRPr="00B013EB">
              <w:rPr>
                <w:rFonts w:ascii="Times New Roman" w:hAnsi="Times New Roman"/>
                <w:sz w:val="24"/>
                <w:szCs w:val="24"/>
              </w:rPr>
              <w:t>», 31.10.2023г., 36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19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5"/>
              <w:ind w:hanging="720"/>
            </w:pPr>
            <w:proofErr w:type="spellStart"/>
            <w:r w:rsidRPr="00B013EB">
              <w:t>Музуров</w:t>
            </w:r>
            <w:proofErr w:type="spellEnd"/>
          </w:p>
          <w:p w:rsidR="001021C2" w:rsidRPr="00B013EB" w:rsidRDefault="001021C2" w:rsidP="001021C2">
            <w:pPr>
              <w:pStyle w:val="a5"/>
              <w:ind w:hanging="720"/>
            </w:pPr>
            <w:r w:rsidRPr="00B013EB">
              <w:t>Леонид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Васильевич 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высшей квалификационной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Дополнительная общеобразовательная общеразвивающа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программа «Лыжные гонки »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Высшее, МГПИ им. Н.К.Крупской, 1996 г.</w:t>
            </w:r>
          </w:p>
          <w:p w:rsidR="001021C2" w:rsidRPr="00B013EB" w:rsidRDefault="001021C2" w:rsidP="001021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«Навыки оказания первой помощи в образовательных организациях, 30.10.2021г., 36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 года 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</w:tr>
      <w:tr w:rsidR="001021C2" w:rsidRPr="00B013EB" w:rsidTr="004805AA">
        <w:trPr>
          <w:trHeight w:val="4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Гоголев Михаил Валерьянович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высшей квалификационной 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«Дзюдо»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Высшее, МГПИ им.Н.К.Крупской,2007г.,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и осуществление образовательной деятельности по дополнительным общеобразовательным программам физкультурно-спортивной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напрвленности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», 15.02.2023, 72 часа.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 лет</w:t>
            </w:r>
          </w:p>
        </w:tc>
      </w:tr>
      <w:tr w:rsidR="001021C2" w:rsidRPr="00B013EB" w:rsidTr="004805AA">
        <w:trPr>
          <w:trHeight w:val="4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Коршунов Николай Алексеевич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–преподаватель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первой квалификационной 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«Волейбол»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Средне - специальное, Оршанский педагогический колледж,1995г.,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28.06.-4.07.2021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«Педагогическая деятельность по физической культуре в средней и старшей школе в условиях реализации ФГОС ООО и СОО». Заочные,72 часа.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021C2" w:rsidRPr="00B013EB" w:rsidTr="004805AA">
        <w:trPr>
          <w:trHeight w:val="2829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Андреев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Николай Петрович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-преподаватель первой квалификационной категории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 общеразвивающая программа «Баскетбол»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Высшее, МГПИ им.Н.К.Крупской,1984г.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учитель физического воспитания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27.10-28.10.2021г.</w:t>
            </w:r>
          </w:p>
          <w:p w:rsidR="001021C2" w:rsidRPr="00415B9C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«Школьный баскетбол и его особенности». Очные, 16 часов.</w:t>
            </w:r>
          </w:p>
          <w:p w:rsidR="001021C2" w:rsidRPr="00415B9C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13.10-14.10.2023 «Методика проведения, организация и судейство соревнований по баскетболу», 16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2261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Карнаухова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Тренер -преподаватель 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программа»Лыжные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гонки»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Высшее, ПГТУ г. Йошкар-Ола, 2018г.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Диплом о профессиональной переподготовке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. Центр непрерывного образования г. Санкт-Петербург, 2021 г., учитель физический культуры.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-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4665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Созонова Анна Геннадьевна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 -преподаватель первой квалификационной 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«Баскетбол»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Высшее, МГУ,2008 г.,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 по физической культуре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27.03.2019-29.03.2019 г.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«Методическая подготовка физической культуры в рамках внедрения ВФСК ГТО». Очные, 18 часов;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02.11.-06.11.2019г.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«Эффективные практики реализации адаптированных основных образовательных программ для детей с ОВЗ». Очные,36 часов;</w:t>
            </w:r>
          </w:p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27.10-28.10.2021г.</w:t>
            </w:r>
          </w:p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«Школьный баскетбол и его особенности». Очные, 16 часов.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Волков Анатолий Семенович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Дополнительная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общеразвивающая программа «Умелые руки»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Сред. спец. ГПТУ-3</w:t>
            </w:r>
          </w:p>
          <w:p w:rsidR="001021C2" w:rsidRPr="00B013EB" w:rsidRDefault="001021C2" w:rsidP="001021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1979 г.</w:t>
            </w:r>
          </w:p>
          <w:p w:rsidR="001021C2" w:rsidRPr="00B013EB" w:rsidRDefault="001021C2" w:rsidP="001021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Диплом о профессиональной переподготовке </w:t>
            </w:r>
          </w:p>
          <w:p w:rsidR="001021C2" w:rsidRPr="00B013EB" w:rsidRDefault="001021C2" w:rsidP="001021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Марийский государственный университет, присуждена  квалификация   «Педагог дополнительного образования». 28.11.2019 г. 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a5"/>
              <w:ind w:left="32"/>
            </w:pPr>
            <w:r w:rsidRPr="00B013EB">
              <w:t xml:space="preserve">09.10.2020г. «Есть контакт. Работа педагога с современными родителями как обязательное требование  </w:t>
            </w:r>
            <w:proofErr w:type="spellStart"/>
            <w:r w:rsidRPr="00B013EB">
              <w:t>Профстандарта</w:t>
            </w:r>
            <w:proofErr w:type="spellEnd"/>
            <w:r w:rsidRPr="00B013EB">
              <w:t xml:space="preserve"> «Педагог».</w:t>
            </w:r>
          </w:p>
          <w:p w:rsidR="001021C2" w:rsidRPr="00B013EB" w:rsidRDefault="001021C2" w:rsidP="001021C2">
            <w:pPr>
              <w:pStyle w:val="a5"/>
              <w:ind w:left="32"/>
            </w:pPr>
            <w:r w:rsidRPr="00B013EB">
              <w:t>Заочные, 16 часов.</w:t>
            </w:r>
          </w:p>
          <w:p w:rsidR="001021C2" w:rsidRPr="00B013EB" w:rsidRDefault="001021C2" w:rsidP="001021C2">
            <w:pPr>
              <w:pStyle w:val="a5"/>
              <w:ind w:left="32"/>
            </w:pPr>
          </w:p>
          <w:p w:rsidR="001021C2" w:rsidRPr="00B013EB" w:rsidRDefault="001021C2" w:rsidP="001021C2">
            <w:pPr>
              <w:pStyle w:val="a5"/>
              <w:ind w:left="32"/>
            </w:pPr>
            <w:r w:rsidRPr="00B013EB">
              <w:t xml:space="preserve">«Организация и осуществление образовательной </w:t>
            </w:r>
            <w:r w:rsidRPr="00B013EB">
              <w:lastRenderedPageBreak/>
              <w:t xml:space="preserve">деятельности по дополнительным общеобразовательным программам технической </w:t>
            </w:r>
            <w:proofErr w:type="spellStart"/>
            <w:r w:rsidRPr="00B013EB">
              <w:t>напрвленности</w:t>
            </w:r>
            <w:proofErr w:type="spellEnd"/>
            <w:r w:rsidRPr="00B013EB">
              <w:t xml:space="preserve">, 30.01.2023г., 72 часа 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021C2" w:rsidRPr="00B013EB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Семенов Алексей </w:t>
            </w:r>
            <w:proofErr w:type="spellStart"/>
            <w:proofErr w:type="gramStart"/>
            <w:r w:rsidRPr="00B013EB">
              <w:rPr>
                <w:rFonts w:ascii="Times New Roman" w:hAnsi="Times New Roman"/>
                <w:sz w:val="24"/>
                <w:szCs w:val="24"/>
              </w:rPr>
              <w:t>Станиславо-вич</w:t>
            </w:r>
            <w:proofErr w:type="spellEnd"/>
            <w:proofErr w:type="gramEnd"/>
          </w:p>
          <w:p w:rsidR="001021C2" w:rsidRPr="00B013EB" w:rsidRDefault="001021C2" w:rsidP="001021C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первой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квалификационной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категории, методист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Дополнительная общеобразовательная общеразвивающая программа «Спортивный туризм», «Школа безопасности»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Высшее</w:t>
            </w:r>
            <w:r w:rsidRPr="00B01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013EB">
              <w:rPr>
                <w:rFonts w:ascii="Times New Roman" w:hAnsi="Times New Roman"/>
                <w:sz w:val="24"/>
                <w:szCs w:val="24"/>
                <w:lang w:eastAsia="ru-RU"/>
              </w:rPr>
              <w:t>Марийский государственный университет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, 2012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педагог по физической культуре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30.11.2020г.</w:t>
            </w:r>
          </w:p>
          <w:p w:rsidR="001021C2" w:rsidRPr="00B013EB" w:rsidRDefault="001021C2" w:rsidP="001021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«Организация учебно-воспитательного процесса, программно-методического обеспечения деятельности детских объединений туристско-краеведческой направленности</w:t>
            </w:r>
            <w:proofErr w:type="gramStart"/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».Заочные</w:t>
            </w:r>
            <w:proofErr w:type="gramEnd"/>
            <w:r w:rsidRPr="00B013EB">
              <w:rPr>
                <w:rFonts w:ascii="Times New Roman" w:eastAsia="Times New Roman" w:hAnsi="Times New Roman" w:cs="Times New Roman"/>
                <w:sz w:val="24"/>
                <w:szCs w:val="24"/>
              </w:rPr>
              <w:t>,72 часа.</w:t>
            </w:r>
          </w:p>
          <w:p w:rsidR="001021C2" w:rsidRPr="00B013EB" w:rsidRDefault="001021C2" w:rsidP="001021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21C2" w:rsidRPr="00B013EB" w:rsidRDefault="001021C2" w:rsidP="001021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организации работы с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обущающимися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при  реализации дополнительных общеобразовательных </w:t>
            </w:r>
            <w:proofErr w:type="spellStart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птограмм</w:t>
            </w:r>
            <w:proofErr w:type="spellEnd"/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 туристско- краеведческой направленности», 29.08.2023г., 18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13E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 лет</w:t>
            </w:r>
            <w:proofErr w:type="gramEnd"/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1C2" w:rsidRPr="00B013EB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Шестаков Андрей Витальевич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первой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квалификационной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общеразвивающая </w:t>
            </w:r>
            <w:r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Шкатулка рукоделий»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Высшее,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ФГБОУ ВО «Марийский государственный университет», 2025</w:t>
            </w:r>
          </w:p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художественая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культура</w:t>
            </w:r>
          </w:p>
          <w:p w:rsidR="001021C2" w:rsidRPr="00B013EB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Диплом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профессиональной переподготовке по программе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руководитель кружка в области декоративно-прикладного искусства, 2020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1021C2" w:rsidRPr="00B013EB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Иванов Евгений Вячеславович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общеразвивающая программа «Футбол»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1021C2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Сред. Специальное, МРМТ, 2004г., </w:t>
            </w:r>
            <w:proofErr w:type="spellStart"/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радиоаппаратостроение</w:t>
            </w:r>
            <w:proofErr w:type="spellEnd"/>
          </w:p>
          <w:p w:rsidR="001021C2" w:rsidRPr="00E849E6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Диплом профессиональной 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«Тренер- преподаватель: Теория и методика тренировочного процесса», 31.10.2024г., 36 часов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</w:tr>
      <w:tr w:rsidR="001021C2" w:rsidRPr="00B013EB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13EB">
              <w:rPr>
                <w:rFonts w:ascii="Times New Roman" w:hAnsi="Times New Roman"/>
                <w:sz w:val="24"/>
                <w:szCs w:val="24"/>
              </w:rPr>
              <w:t>Гасникова</w:t>
            </w:r>
            <w:proofErr w:type="spellEnd"/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общеразвивающая программа «Грация», «Волшебные ручки», «</w:t>
            </w:r>
            <w:proofErr w:type="spellStart"/>
            <w:r w:rsidRPr="00B013EB">
              <w:rPr>
                <w:rFonts w:ascii="Times New Roman" w:hAnsi="Times New Roman"/>
                <w:sz w:val="24"/>
                <w:szCs w:val="24"/>
              </w:rPr>
              <w:t>Твроческая</w:t>
            </w:r>
            <w:proofErr w:type="spellEnd"/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мастерская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1021C2" w:rsidRPr="00B013EB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Сред. специальное, </w:t>
            </w:r>
            <w:proofErr w:type="spellStart"/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МарРУК</w:t>
            </w:r>
            <w:proofErr w:type="spellEnd"/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1990г., клубный работник, руководитель театрального </w:t>
            </w:r>
            <w:proofErr w:type="spellStart"/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коллевтива</w:t>
            </w:r>
            <w:proofErr w:type="spellEnd"/>
          </w:p>
        </w:tc>
        <w:tc>
          <w:tcPr>
            <w:tcW w:w="3260" w:type="dxa"/>
          </w:tcPr>
          <w:p w:rsidR="001021C2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6">
              <w:rPr>
                <w:rFonts w:ascii="Times New Roman" w:hAnsi="Times New Roman" w:cs="Times New Roman"/>
                <w:sz w:val="24"/>
                <w:szCs w:val="24"/>
              </w:rPr>
              <w:t>«Педагог-хореограф. Преподавание хореографии детям и взрослым»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021C2" w:rsidRPr="00E849E6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6">
              <w:rPr>
                <w:rFonts w:ascii="Times New Roman" w:hAnsi="Times New Roman" w:cs="Times New Roman"/>
                <w:sz w:val="24"/>
                <w:szCs w:val="24"/>
              </w:rPr>
              <w:t>«Игровые технологии в воспитании и развитии в системе дополнительного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1021C2" w:rsidRPr="00304F06" w:rsidTr="004805AA">
        <w:trPr>
          <w:trHeight w:val="1416"/>
        </w:trPr>
        <w:tc>
          <w:tcPr>
            <w:tcW w:w="567" w:type="dxa"/>
          </w:tcPr>
          <w:p w:rsidR="001021C2" w:rsidRPr="004805AA" w:rsidRDefault="001021C2" w:rsidP="001021C2">
            <w:pPr>
              <w:pStyle w:val="a5"/>
              <w:numPr>
                <w:ilvl w:val="0"/>
                <w:numId w:val="1"/>
              </w:numPr>
              <w:ind w:left="318" w:hanging="284"/>
            </w:pPr>
          </w:p>
        </w:tc>
        <w:tc>
          <w:tcPr>
            <w:tcW w:w="1559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 xml:space="preserve">Куклин Герман </w:t>
            </w:r>
            <w:proofErr w:type="spellStart"/>
            <w:r w:rsidRPr="00B013EB">
              <w:rPr>
                <w:rFonts w:ascii="Times New Roman" w:hAnsi="Times New Roman"/>
                <w:sz w:val="24"/>
                <w:szCs w:val="24"/>
              </w:rPr>
              <w:t>Арсентьевич</w:t>
            </w:r>
            <w:proofErr w:type="spellEnd"/>
          </w:p>
        </w:tc>
        <w:tc>
          <w:tcPr>
            <w:tcW w:w="1229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3E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>общеобразовательная общеразвивающая программа «Волейбол</w:t>
            </w:r>
          </w:p>
        </w:tc>
        <w:tc>
          <w:tcPr>
            <w:tcW w:w="691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1021C2" w:rsidRPr="00B013EB" w:rsidRDefault="001021C2" w:rsidP="0010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1021C2" w:rsidRPr="00B013EB" w:rsidRDefault="001021C2" w:rsidP="001021C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13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Высшее, МГПИ им. Крупской, 1992г., физическая культура</w:t>
            </w:r>
          </w:p>
        </w:tc>
        <w:tc>
          <w:tcPr>
            <w:tcW w:w="3260" w:type="dxa"/>
          </w:tcPr>
          <w:p w:rsidR="001021C2" w:rsidRPr="00B013EB" w:rsidRDefault="001021C2" w:rsidP="001021C2">
            <w:pPr>
              <w:pStyle w:val="ConsPlusNonformat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1021C2" w:rsidRPr="00B013EB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101" w:type="dxa"/>
          </w:tcPr>
          <w:p w:rsidR="001021C2" w:rsidRPr="00304F06" w:rsidRDefault="001021C2" w:rsidP="001021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013E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013E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</w:tbl>
    <w:p w:rsidR="00287A9D" w:rsidRDefault="00287A9D"/>
    <w:sectPr w:rsidR="00287A9D" w:rsidSect="00115F7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C6314"/>
    <w:multiLevelType w:val="hybridMultilevel"/>
    <w:tmpl w:val="77BAB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F6"/>
    <w:rsid w:val="00007BE8"/>
    <w:rsid w:val="00050A07"/>
    <w:rsid w:val="00074F4E"/>
    <w:rsid w:val="001021C2"/>
    <w:rsid w:val="00127F25"/>
    <w:rsid w:val="00131096"/>
    <w:rsid w:val="00170820"/>
    <w:rsid w:val="001E5D95"/>
    <w:rsid w:val="00203005"/>
    <w:rsid w:val="002270D5"/>
    <w:rsid w:val="00236E17"/>
    <w:rsid w:val="00264E32"/>
    <w:rsid w:val="00266F37"/>
    <w:rsid w:val="00287A9D"/>
    <w:rsid w:val="002A6F88"/>
    <w:rsid w:val="002C50DA"/>
    <w:rsid w:val="002C625D"/>
    <w:rsid w:val="00304F06"/>
    <w:rsid w:val="00327F67"/>
    <w:rsid w:val="003C1443"/>
    <w:rsid w:val="003F31BD"/>
    <w:rsid w:val="004135FB"/>
    <w:rsid w:val="004150B4"/>
    <w:rsid w:val="00415B9C"/>
    <w:rsid w:val="004224F3"/>
    <w:rsid w:val="00443A02"/>
    <w:rsid w:val="004805AA"/>
    <w:rsid w:val="004C4A4A"/>
    <w:rsid w:val="0054494C"/>
    <w:rsid w:val="0056117D"/>
    <w:rsid w:val="005C589E"/>
    <w:rsid w:val="00655D4F"/>
    <w:rsid w:val="00675AB3"/>
    <w:rsid w:val="006B3429"/>
    <w:rsid w:val="006C2654"/>
    <w:rsid w:val="006C4474"/>
    <w:rsid w:val="006D74E9"/>
    <w:rsid w:val="0070075C"/>
    <w:rsid w:val="00727B96"/>
    <w:rsid w:val="007371C9"/>
    <w:rsid w:val="007572E9"/>
    <w:rsid w:val="007E38E4"/>
    <w:rsid w:val="00810DF7"/>
    <w:rsid w:val="0083193C"/>
    <w:rsid w:val="008613C3"/>
    <w:rsid w:val="00865ED4"/>
    <w:rsid w:val="00892C59"/>
    <w:rsid w:val="00896EC6"/>
    <w:rsid w:val="009122F7"/>
    <w:rsid w:val="0092536F"/>
    <w:rsid w:val="0093048C"/>
    <w:rsid w:val="009449F6"/>
    <w:rsid w:val="009F4888"/>
    <w:rsid w:val="00A07080"/>
    <w:rsid w:val="00A61C92"/>
    <w:rsid w:val="00A6601D"/>
    <w:rsid w:val="00A828A5"/>
    <w:rsid w:val="00AA0451"/>
    <w:rsid w:val="00AA0D1C"/>
    <w:rsid w:val="00AD16B3"/>
    <w:rsid w:val="00AE0E57"/>
    <w:rsid w:val="00AF2A01"/>
    <w:rsid w:val="00AF4CE0"/>
    <w:rsid w:val="00B013EB"/>
    <w:rsid w:val="00B37D68"/>
    <w:rsid w:val="00B51AE0"/>
    <w:rsid w:val="00B96189"/>
    <w:rsid w:val="00C12DA6"/>
    <w:rsid w:val="00C2736B"/>
    <w:rsid w:val="00C62252"/>
    <w:rsid w:val="00C748DC"/>
    <w:rsid w:val="00C818B8"/>
    <w:rsid w:val="00CB1C7D"/>
    <w:rsid w:val="00CD7065"/>
    <w:rsid w:val="00D026B5"/>
    <w:rsid w:val="00D86ECA"/>
    <w:rsid w:val="00E212C5"/>
    <w:rsid w:val="00E3476F"/>
    <w:rsid w:val="00E41C55"/>
    <w:rsid w:val="00E44780"/>
    <w:rsid w:val="00E849E6"/>
    <w:rsid w:val="00EF74F9"/>
    <w:rsid w:val="00F019BC"/>
    <w:rsid w:val="00F15463"/>
    <w:rsid w:val="00F2617D"/>
    <w:rsid w:val="00F53C89"/>
    <w:rsid w:val="00F60DF5"/>
    <w:rsid w:val="00F8596A"/>
    <w:rsid w:val="00FA1792"/>
    <w:rsid w:val="00FE5CFC"/>
    <w:rsid w:val="00FF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A676"/>
  <w15:docId w15:val="{32EF83F6-FA92-4AC4-88FB-6E11F4D4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9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9F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449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9449F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449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CC4D05789185F42A9BD00CE8C505574" ma:contentTypeVersion="0" ma:contentTypeDescription="Создание документа." ma:contentTypeScope="" ma:versionID="2de481e0905545e9c4c0863c68873e3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934A5-4859-4AF7-9C17-E829DA727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340046-DEE0-43AF-82C2-35984C979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C1EA05-A4A7-4082-8AE9-E60E06C4F149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30543A8-E433-4635-B759-C2DFF872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ЦДО</Company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</dc:creator>
  <cp:lastModifiedBy>user</cp:lastModifiedBy>
  <cp:revision>2</cp:revision>
  <dcterms:created xsi:type="dcterms:W3CDTF">2026-10-13T07:30:00Z</dcterms:created>
  <dcterms:modified xsi:type="dcterms:W3CDTF">2026-10-13T07:30:00Z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0x0101000CC4D05789185F42A9BD00CE8C505574</vt:lpwstr>
  </property>
</Properties>
</file>