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3AD" w:rsidRDefault="008543AD">
      <w:r>
        <w:rPr>
          <w:noProof/>
          <w:lang w:eastAsia="ru-RU"/>
        </w:rPr>
        <w:drawing>
          <wp:inline distT="0" distB="0" distL="0" distR="0">
            <wp:extent cx="7291070" cy="10318018"/>
            <wp:effectExtent l="19050" t="0" r="508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31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291070" cy="10318018"/>
            <wp:effectExtent l="1905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31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437" w:rsidRDefault="008543AD">
      <w:r>
        <w:rPr>
          <w:noProof/>
          <w:lang w:eastAsia="ru-RU"/>
        </w:rPr>
        <w:lastRenderedPageBreak/>
        <w:drawing>
          <wp:inline distT="0" distB="0" distL="0" distR="0">
            <wp:extent cx="7291070" cy="10318018"/>
            <wp:effectExtent l="1905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318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0437" w:rsidSect="008543AD">
      <w:pgSz w:w="11906" w:h="16838"/>
      <w:pgMar w:top="142" w:right="140" w:bottom="142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compat/>
  <w:rsids>
    <w:rsidRoot w:val="008543AD"/>
    <w:rsid w:val="002D7F02"/>
    <w:rsid w:val="00771037"/>
    <w:rsid w:val="008543AD"/>
    <w:rsid w:val="009A0437"/>
    <w:rsid w:val="00CF4272"/>
    <w:rsid w:val="00D47CBA"/>
    <w:rsid w:val="00E66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43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43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25E74C037BD445A89883295DA2826F" ma:contentTypeVersion="0" ma:contentTypeDescription="Создание документа." ma:contentTypeScope="" ma:versionID="c2aa45b03019f08200f76b3a6519736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F1BA02-15A7-4CED-8D8C-30EE26D3B290}"/>
</file>

<file path=customXml/itemProps2.xml><?xml version="1.0" encoding="utf-8"?>
<ds:datastoreItem xmlns:ds="http://schemas.openxmlformats.org/officeDocument/2006/customXml" ds:itemID="{4E0F25BC-AE68-4D1F-8452-8CAB60E2E3C0}"/>
</file>

<file path=customXml/itemProps3.xml><?xml version="1.0" encoding="utf-8"?>
<ds:datastoreItem xmlns:ds="http://schemas.openxmlformats.org/officeDocument/2006/customXml" ds:itemID="{5EA6921C-4E7F-45E6-9B4A-3E8FF7350B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Анжелика</dc:creator>
  <cp:lastModifiedBy>Анжелика</cp:lastModifiedBy>
  <cp:revision>2</cp:revision>
  <dcterms:created xsi:type="dcterms:W3CDTF">2019-01-17T10:19:00Z</dcterms:created>
  <dcterms:modified xsi:type="dcterms:W3CDTF">2019-01-17T10:22:00Z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0x0101005225E74C037BD445A89883295DA2826F</vt:lpwstr>
  </property>
</Properties>
</file>