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092" w:rsidRDefault="00542092" w:rsidP="00542092">
      <w:pPr>
        <w:jc w:val="center"/>
      </w:pPr>
      <w:r>
        <w:t>Информация о поступлении финансовых и материальных средств по итогам финансового года</w:t>
      </w:r>
    </w:p>
    <w:p w:rsidR="008863D6" w:rsidRDefault="008863D6" w:rsidP="00655395">
      <w:pPr>
        <w:jc w:val="center"/>
      </w:pPr>
    </w:p>
    <w:p w:rsidR="008863D6" w:rsidRDefault="00991236" w:rsidP="008863D6">
      <w:pPr>
        <w:jc w:val="center"/>
      </w:pPr>
      <w:hyperlink r:id="rId7" w:history="1">
        <w:r w:rsidR="008863D6">
          <w:rPr>
            <w:rStyle w:val="a3"/>
          </w:rPr>
          <w:t>https://bus.gov.ru/agency/44681/plans</w:t>
        </w:r>
      </w:hyperlink>
    </w:p>
    <w:p w:rsidR="008863D6" w:rsidRDefault="008863D6" w:rsidP="00655395">
      <w:pPr>
        <w:jc w:val="center"/>
      </w:pPr>
      <w:bookmarkStart w:id="0" w:name="_GoBack"/>
      <w:bookmarkEnd w:id="0"/>
    </w:p>
    <w:p w:rsidR="00C61A77" w:rsidRDefault="00C61A77" w:rsidP="00655395">
      <w:pPr>
        <w:jc w:val="center"/>
      </w:pPr>
    </w:p>
    <w:p w:rsidR="00C61A77" w:rsidRDefault="00C61A77" w:rsidP="00655395">
      <w:pPr>
        <w:jc w:val="center"/>
      </w:pPr>
    </w:p>
    <w:sectPr w:rsidR="00C61A77" w:rsidSect="00936A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55395"/>
    <w:rsid w:val="0014709B"/>
    <w:rsid w:val="00542092"/>
    <w:rsid w:val="00655395"/>
    <w:rsid w:val="008863D6"/>
    <w:rsid w:val="00936A59"/>
    <w:rsid w:val="00991236"/>
    <w:rsid w:val="00C61A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A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5395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65539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5395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65539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206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3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s://bus.gov.ru/agency/44681/plans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78C917138AC4E40BE88D253014EB906" ma:contentTypeVersion="0" ma:contentTypeDescription="Создание документа." ma:contentTypeScope="" ma:versionID="927befaf72f71882eb7f8d1375376af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0B8F1AF-B585-4328-A027-80DD2C9546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3B7686C3-75F7-4256-A921-E0F9660896D6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0467A525-E442-4992-815A-37F76C458F5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Кабинет физики</cp:lastModifiedBy>
  <cp:revision>4</cp:revision>
  <dcterms:created xsi:type="dcterms:W3CDTF">2026-03-20T06:32:00Z</dcterms:created>
  <dcterms:modified xsi:type="dcterms:W3CDTF">2026-03-20T06:34:00Z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0x010100E78C917138AC4E40BE88D253014EB906</vt:lpwstr>
  </property>
</Properties>
</file>